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2955" w:rsidRPr="00032955" w:rsidRDefault="00032955" w:rsidP="00032955">
      <w:pPr>
        <w:shd w:val="clear" w:color="auto" w:fill="FFFFFF"/>
        <w:spacing w:after="0" w:line="270" w:lineRule="atLeast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03295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Объявление</w:t>
      </w:r>
    </w:p>
    <w:p w:rsidR="00032955" w:rsidRPr="00032955" w:rsidRDefault="00032955" w:rsidP="00032955">
      <w:pPr>
        <w:pStyle w:val="a3"/>
        <w:shd w:val="clear" w:color="auto" w:fill="FFFFFF"/>
        <w:spacing w:before="0" w:beforeAutospacing="0" w:after="0" w:afterAutospacing="0" w:line="270" w:lineRule="atLeast"/>
        <w:jc w:val="center"/>
        <w:rPr>
          <w:b/>
          <w:color w:val="000000"/>
          <w:sz w:val="28"/>
          <w:szCs w:val="28"/>
        </w:rPr>
      </w:pPr>
      <w:r w:rsidRPr="00032955">
        <w:rPr>
          <w:b/>
          <w:bCs/>
          <w:iCs/>
          <w:color w:val="000000"/>
          <w:sz w:val="28"/>
          <w:szCs w:val="28"/>
        </w:rPr>
        <w:t xml:space="preserve">о проведении  закупа </w:t>
      </w:r>
      <w:r w:rsidRPr="00032955">
        <w:rPr>
          <w:b/>
          <w:color w:val="000000"/>
          <w:sz w:val="28"/>
          <w:szCs w:val="28"/>
        </w:rPr>
        <w:t>способом запроса ценовых пр</w:t>
      </w:r>
      <w:r w:rsidR="00C22806">
        <w:rPr>
          <w:b/>
          <w:color w:val="000000"/>
          <w:sz w:val="28"/>
          <w:szCs w:val="28"/>
        </w:rPr>
        <w:t>ед</w:t>
      </w:r>
      <w:r w:rsidRPr="00032955">
        <w:rPr>
          <w:b/>
          <w:color w:val="000000"/>
          <w:sz w:val="28"/>
          <w:szCs w:val="28"/>
        </w:rPr>
        <w:t>ложений</w:t>
      </w:r>
    </w:p>
    <w:p w:rsidR="00032955" w:rsidRPr="00032955" w:rsidRDefault="00032955" w:rsidP="00032955">
      <w:pPr>
        <w:shd w:val="clear" w:color="auto" w:fill="FFFFFF"/>
        <w:spacing w:after="0" w:line="270" w:lineRule="atLeast"/>
        <w:jc w:val="center"/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</w:pPr>
      <w:r w:rsidRPr="00032955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 xml:space="preserve"> изделий</w:t>
      </w:r>
      <w:r w:rsidR="00BB18EA" w:rsidRPr="00BB18EA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 xml:space="preserve"> </w:t>
      </w:r>
      <w:r w:rsidR="00BB18EA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медицинского назначения</w:t>
      </w:r>
      <w:r w:rsidRPr="00032955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, по оказанию гарантированного объема бесплатной медицинской помощи и медицинской помощи в системе обязательного социального медицинского страхования в ГКП на ПХВ  «</w:t>
      </w:r>
      <w:proofErr w:type="spellStart"/>
      <w:r w:rsidRPr="00032955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Алматинский</w:t>
      </w:r>
      <w:proofErr w:type="spellEnd"/>
      <w:r w:rsidRPr="00032955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 xml:space="preserve"> областной кожно-венерологический диспансер»  государственного учреждения «Управления здравоохранения </w:t>
      </w:r>
      <w:proofErr w:type="spellStart"/>
      <w:r w:rsidRPr="00032955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Алматинской</w:t>
      </w:r>
      <w:proofErr w:type="spellEnd"/>
      <w:r w:rsidRPr="00032955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 xml:space="preserve"> области» </w:t>
      </w:r>
      <w:proofErr w:type="spellStart"/>
      <w:r w:rsidRPr="00032955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акимата</w:t>
      </w:r>
      <w:proofErr w:type="spellEnd"/>
      <w:r w:rsidRPr="00032955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 xml:space="preserve"> </w:t>
      </w:r>
      <w:proofErr w:type="spellStart"/>
      <w:r w:rsidRPr="00032955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Алматинской</w:t>
      </w:r>
      <w:proofErr w:type="spellEnd"/>
      <w:r w:rsidRPr="00032955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 xml:space="preserve"> области</w:t>
      </w:r>
    </w:p>
    <w:p w:rsidR="00032955" w:rsidRPr="00032955" w:rsidRDefault="00032955" w:rsidP="00032955">
      <w:pPr>
        <w:shd w:val="clear" w:color="auto" w:fill="FFFFFF"/>
        <w:spacing w:after="0" w:line="270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83D7D" w:rsidRPr="00D83D7D" w:rsidRDefault="00D83D7D" w:rsidP="00D83D7D">
      <w:pPr>
        <w:pStyle w:val="a3"/>
        <w:shd w:val="clear" w:color="auto" w:fill="FFFFFF"/>
        <w:spacing w:before="0" w:beforeAutospacing="0" w:after="0" w:afterAutospacing="0" w:line="270" w:lineRule="atLeast"/>
        <w:jc w:val="both"/>
        <w:rPr>
          <w:color w:val="000000"/>
          <w:sz w:val="28"/>
          <w:szCs w:val="28"/>
        </w:rPr>
      </w:pPr>
      <w:r w:rsidRPr="00D83D7D">
        <w:rPr>
          <w:rStyle w:val="a5"/>
          <w:color w:val="000000"/>
          <w:sz w:val="28"/>
          <w:szCs w:val="28"/>
        </w:rPr>
        <w:t>г.</w:t>
      </w:r>
      <w:r w:rsidR="005C4AF0">
        <w:rPr>
          <w:rStyle w:val="a5"/>
          <w:color w:val="000000"/>
          <w:sz w:val="28"/>
          <w:szCs w:val="28"/>
        </w:rPr>
        <w:t xml:space="preserve"> </w:t>
      </w:r>
      <w:r w:rsidRPr="00D83D7D">
        <w:rPr>
          <w:rStyle w:val="a5"/>
          <w:color w:val="000000"/>
          <w:sz w:val="28"/>
          <w:szCs w:val="28"/>
        </w:rPr>
        <w:t>Алматы</w:t>
      </w:r>
      <w:r w:rsidR="005C4AF0">
        <w:rPr>
          <w:rStyle w:val="a5"/>
          <w:color w:val="000000"/>
          <w:sz w:val="28"/>
          <w:szCs w:val="28"/>
        </w:rPr>
        <w:t>,</w:t>
      </w:r>
      <w:r w:rsidRPr="00D83D7D">
        <w:rPr>
          <w:rStyle w:val="a5"/>
          <w:color w:val="000000"/>
          <w:sz w:val="28"/>
          <w:szCs w:val="28"/>
        </w:rPr>
        <w:t xml:space="preserve"> ул.</w:t>
      </w:r>
      <w:r w:rsidR="005C4AF0">
        <w:rPr>
          <w:rStyle w:val="a5"/>
          <w:color w:val="000000"/>
          <w:sz w:val="28"/>
          <w:szCs w:val="28"/>
        </w:rPr>
        <w:t xml:space="preserve"> </w:t>
      </w:r>
      <w:r w:rsidRPr="00D83D7D">
        <w:rPr>
          <w:rStyle w:val="a5"/>
          <w:color w:val="000000"/>
          <w:sz w:val="28"/>
          <w:szCs w:val="28"/>
        </w:rPr>
        <w:t>Демченко</w:t>
      </w:r>
      <w:r w:rsidR="005C4AF0">
        <w:rPr>
          <w:rStyle w:val="a5"/>
          <w:color w:val="000000"/>
          <w:sz w:val="28"/>
          <w:szCs w:val="28"/>
        </w:rPr>
        <w:t>,</w:t>
      </w:r>
      <w:r w:rsidRPr="00D83D7D">
        <w:rPr>
          <w:rStyle w:val="a5"/>
          <w:color w:val="000000"/>
          <w:sz w:val="28"/>
          <w:szCs w:val="28"/>
        </w:rPr>
        <w:t xml:space="preserve"> 83</w:t>
      </w:r>
    </w:p>
    <w:p w:rsidR="00D83D7D" w:rsidRPr="00D83D7D" w:rsidRDefault="002F0C5A" w:rsidP="00D83D7D">
      <w:pPr>
        <w:pStyle w:val="a3"/>
        <w:shd w:val="clear" w:color="auto" w:fill="FFFFFF"/>
        <w:spacing w:before="0" w:beforeAutospacing="0" w:after="0" w:afterAutospacing="0" w:line="270" w:lineRule="atLeast"/>
        <w:jc w:val="both"/>
        <w:rPr>
          <w:color w:val="000000"/>
          <w:sz w:val="28"/>
          <w:szCs w:val="28"/>
        </w:rPr>
      </w:pPr>
      <w:r>
        <w:rPr>
          <w:rStyle w:val="a5"/>
          <w:color w:val="000000"/>
          <w:sz w:val="28"/>
          <w:szCs w:val="28"/>
        </w:rPr>
        <w:t>+7 (727) 385874</w:t>
      </w:r>
      <w:r w:rsidR="00D83D7D" w:rsidRPr="00D83D7D">
        <w:rPr>
          <w:rStyle w:val="a5"/>
          <w:color w:val="000000"/>
          <w:sz w:val="28"/>
          <w:szCs w:val="28"/>
        </w:rPr>
        <w:t>7</w:t>
      </w:r>
    </w:p>
    <w:p w:rsidR="00D83D7D" w:rsidRPr="00D83D7D" w:rsidRDefault="00D83D7D" w:rsidP="00D83D7D">
      <w:pPr>
        <w:pStyle w:val="a3"/>
        <w:shd w:val="clear" w:color="auto" w:fill="FFFFFF"/>
        <w:spacing w:before="0" w:beforeAutospacing="0" w:after="0" w:afterAutospacing="0" w:line="270" w:lineRule="atLeast"/>
        <w:jc w:val="both"/>
        <w:rPr>
          <w:color w:val="000000"/>
          <w:sz w:val="28"/>
          <w:szCs w:val="28"/>
        </w:rPr>
      </w:pPr>
      <w:r w:rsidRPr="00D83D7D">
        <w:rPr>
          <w:rStyle w:val="a5"/>
          <w:color w:val="000000"/>
          <w:sz w:val="28"/>
          <w:szCs w:val="28"/>
        </w:rPr>
        <w:t>эл.</w:t>
      </w:r>
      <w:r w:rsidR="005C4AF0">
        <w:rPr>
          <w:rStyle w:val="a5"/>
          <w:color w:val="000000"/>
          <w:sz w:val="28"/>
          <w:szCs w:val="28"/>
        </w:rPr>
        <w:t xml:space="preserve"> </w:t>
      </w:r>
      <w:r w:rsidRPr="00D83D7D">
        <w:rPr>
          <w:rStyle w:val="a5"/>
          <w:color w:val="000000"/>
          <w:sz w:val="28"/>
          <w:szCs w:val="28"/>
        </w:rPr>
        <w:t>адрес</w:t>
      </w:r>
      <w:r w:rsidR="005C4AF0">
        <w:rPr>
          <w:rStyle w:val="a5"/>
          <w:color w:val="000000"/>
          <w:sz w:val="28"/>
          <w:szCs w:val="28"/>
        </w:rPr>
        <w:t>:</w:t>
      </w:r>
      <w:r w:rsidRPr="00D83D7D">
        <w:rPr>
          <w:rStyle w:val="a5"/>
          <w:color w:val="000000"/>
          <w:sz w:val="28"/>
          <w:szCs w:val="28"/>
        </w:rPr>
        <w:t>  </w:t>
      </w:r>
      <w:hyperlink r:id="rId7" w:history="1">
        <w:r w:rsidRPr="005C4AF0">
          <w:rPr>
            <w:rStyle w:val="a4"/>
            <w:b/>
            <w:bCs/>
            <w:color w:val="auto"/>
            <w:sz w:val="28"/>
            <w:szCs w:val="28"/>
          </w:rPr>
          <w:t>aokvdbuh73@mail.ru</w:t>
        </w:r>
      </w:hyperlink>
      <w:r w:rsidRPr="00D83D7D">
        <w:rPr>
          <w:color w:val="000000"/>
          <w:sz w:val="28"/>
          <w:szCs w:val="28"/>
        </w:rPr>
        <w:t> </w:t>
      </w:r>
    </w:p>
    <w:p w:rsidR="00571333" w:rsidRPr="00F32E2E" w:rsidRDefault="00571333" w:rsidP="00D83D7D">
      <w:pPr>
        <w:shd w:val="clear" w:color="auto" w:fill="FFFFFF"/>
        <w:spacing w:after="0" w:line="270" w:lineRule="atLeast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83D7D" w:rsidRPr="00D83D7D" w:rsidRDefault="00D83D7D" w:rsidP="00571333">
      <w:pPr>
        <w:shd w:val="clear" w:color="auto" w:fill="FFFFFF"/>
        <w:spacing w:after="0" w:line="27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83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Заказчик,</w:t>
      </w:r>
      <w:r w:rsidR="00D244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D83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ГКП на ПХВ «</w:t>
      </w:r>
      <w:proofErr w:type="spellStart"/>
      <w:r w:rsidRPr="00D83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Алматинский</w:t>
      </w:r>
      <w:proofErr w:type="spellEnd"/>
      <w:r w:rsidRPr="00D83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областной кожно-венерологический диспансер» государственного учреждения «Управления здравоохранения </w:t>
      </w:r>
      <w:proofErr w:type="spellStart"/>
      <w:r w:rsidRPr="00D83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Алматинской</w:t>
      </w:r>
      <w:proofErr w:type="spellEnd"/>
      <w:r w:rsidRPr="00D83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области» </w:t>
      </w:r>
      <w:proofErr w:type="spellStart"/>
      <w:r w:rsidRPr="00D83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акимата</w:t>
      </w:r>
      <w:proofErr w:type="spellEnd"/>
      <w:r w:rsidRPr="00D83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83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Алматинской</w:t>
      </w:r>
      <w:proofErr w:type="spellEnd"/>
      <w:r w:rsidRPr="00D83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области, юридический адрес: </w:t>
      </w:r>
      <w:proofErr w:type="spellStart"/>
      <w:r w:rsidRPr="00D83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Алматинская</w:t>
      </w:r>
      <w:proofErr w:type="spellEnd"/>
      <w:r w:rsidRPr="00D83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область, </w:t>
      </w:r>
      <w:proofErr w:type="spellStart"/>
      <w:r w:rsidRPr="00D83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Илийский</w:t>
      </w:r>
      <w:proofErr w:type="spellEnd"/>
      <w:r w:rsidRPr="00D83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район, пос.</w:t>
      </w:r>
      <w:r w:rsidR="002F0C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83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Отеген</w:t>
      </w:r>
      <w:proofErr w:type="spellEnd"/>
      <w:r w:rsidRPr="00D83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батыр, ул.</w:t>
      </w:r>
      <w:r w:rsidR="002F0C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D83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Титова 30; </w:t>
      </w:r>
      <w:proofErr w:type="gramStart"/>
      <w:r w:rsidRPr="00D83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Фактический адрес: г.</w:t>
      </w:r>
      <w:r w:rsidR="002F0C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D83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Алматы, ул.</w:t>
      </w:r>
      <w:r w:rsidR="002F0C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D83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Демченко 8</w:t>
      </w:r>
      <w:r w:rsidR="00D244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</w:t>
      </w:r>
      <w:r w:rsidRPr="00D83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объявляет о проведении закупа способом запроса ценовых предложений </w:t>
      </w:r>
      <w:r w:rsidR="00321439" w:rsidRPr="003214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изделий медицинского назначения </w:t>
      </w:r>
      <w:r w:rsidRPr="00D83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для оказания гарантированного объема бесплатной медицинской помощи и медицинской помощи в системе обязательного социального медицинского страхования в соответствии с пунктами </w:t>
      </w:r>
      <w:r w:rsidR="00FB2D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95</w:t>
      </w:r>
      <w:r w:rsidRPr="00D83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 w:rsidR="00FB2D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96</w:t>
      </w:r>
      <w:r w:rsidRPr="00D83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«</w:t>
      </w:r>
      <w:r w:rsidR="00FB2D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Правил</w:t>
      </w:r>
      <w:r w:rsidR="00FB2D86" w:rsidRPr="00FB2D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организации и проведения закупа лекарственных средств, медицинских изделий и специализированных лечебных продуктов в рамках гарантированного объема бесплатной медицинской помощи</w:t>
      </w:r>
      <w:proofErr w:type="gramEnd"/>
      <w:r w:rsidR="00FB2D86" w:rsidRPr="00FB2D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(или) в системе обязательного социального медицинского страхования, фармацевтических услуг</w:t>
      </w:r>
      <w:r w:rsidRPr="00D83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», утвержденных постановлением Правительства Республики Казахстан от </w:t>
      </w:r>
      <w:r w:rsidR="00FB2D86" w:rsidRPr="00FB2D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 июня 2021 года № 375</w:t>
      </w:r>
      <w:r w:rsidRPr="00D83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(далее - Правила).</w:t>
      </w:r>
    </w:p>
    <w:p w:rsidR="00D83D7D" w:rsidRPr="00D83D7D" w:rsidRDefault="00D83D7D" w:rsidP="00D83D7D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83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D83D7D" w:rsidRPr="00D83D7D" w:rsidRDefault="00D83D7D" w:rsidP="00D83D7D">
      <w:pPr>
        <w:shd w:val="clear" w:color="auto" w:fill="FFFFFF"/>
        <w:spacing w:after="0" w:line="27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83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Полный перечень медицинских изделий, содержащий количество, техническое описание и суммы, выделенные для закупа, указаны в приложении №1 к настоящему объявлению.</w:t>
      </w:r>
    </w:p>
    <w:p w:rsidR="00D83D7D" w:rsidRPr="00D83D7D" w:rsidRDefault="00D83D7D" w:rsidP="00D83D7D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83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D83D7D" w:rsidRPr="00D83D7D" w:rsidRDefault="00D83D7D" w:rsidP="00D83D7D">
      <w:pPr>
        <w:shd w:val="clear" w:color="auto" w:fill="FFFFFF"/>
        <w:spacing w:after="0" w:line="27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83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Запечатанный конверт с ценовым предложением потенциального поставщика должен быть представлен или выслан по почте в рабочие дни с 0</w:t>
      </w:r>
      <w:r w:rsidR="00571333" w:rsidRPr="005713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</w:t>
      </w:r>
      <w:r w:rsidRPr="00D83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-00 до 17-00 часов по местному времени по адресу: г.</w:t>
      </w:r>
      <w:r w:rsidR="00FB2D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D83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Алматы  </w:t>
      </w:r>
      <w:r w:rsidR="00FB2D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D83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ул.</w:t>
      </w:r>
      <w:r w:rsidR="00FB2D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D83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Демченко</w:t>
      </w:r>
      <w:r w:rsidR="00FB2D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D83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8</w:t>
      </w:r>
      <w:r w:rsidR="00D244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</w:t>
      </w:r>
      <w:r w:rsidRPr="00D83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Дата объявления закупа способом запроса ценовых предложени</w:t>
      </w:r>
      <w:r w:rsidR="00FB2D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й</w:t>
      </w:r>
      <w:r w:rsidR="00251A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0633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08</w:t>
      </w:r>
      <w:r w:rsidR="00D244BE" w:rsidRPr="008337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6F42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</w:t>
      </w:r>
      <w:r w:rsidR="000633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</w:t>
      </w:r>
      <w:r w:rsidR="00D244BE" w:rsidRPr="008337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.2021</w:t>
      </w:r>
      <w:r w:rsidRPr="008337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</w:t>
      </w:r>
      <w:r w:rsidRPr="00D83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Срок представления конвер</w:t>
      </w:r>
      <w:r w:rsidR="000633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тов с ценовым предложением: до 17</w:t>
      </w:r>
      <w:r w:rsidRPr="00D83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часов 00 минут </w:t>
      </w:r>
      <w:r w:rsidR="008900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</w:t>
      </w:r>
      <w:r w:rsidR="000633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</w:t>
      </w:r>
      <w:r w:rsidR="00D244BE" w:rsidRPr="00B630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8900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</w:t>
      </w:r>
      <w:r w:rsidR="00251A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</w:t>
      </w:r>
      <w:r w:rsidR="00D244BE" w:rsidRPr="00B630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.2021</w:t>
      </w:r>
      <w:r w:rsidRPr="00B630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г.</w:t>
      </w:r>
    </w:p>
    <w:p w:rsidR="00D83D7D" w:rsidRPr="00D83D7D" w:rsidRDefault="00D83D7D" w:rsidP="00D244BE">
      <w:pPr>
        <w:shd w:val="clear" w:color="auto" w:fill="FFFFFF"/>
        <w:spacing w:after="0" w:line="27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83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Конверты с ценовым пр</w:t>
      </w:r>
      <w:r w:rsidR="008900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едложением будут вскрываться в 09</w:t>
      </w:r>
      <w:r w:rsidRPr="00D83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часов </w:t>
      </w:r>
      <w:r w:rsidR="00B630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D83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00 минут </w:t>
      </w:r>
      <w:r w:rsidR="000633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15</w:t>
      </w:r>
      <w:r w:rsidRPr="00B630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251A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дека</w:t>
      </w:r>
      <w:r w:rsidR="008900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бря</w:t>
      </w:r>
      <w:r w:rsidR="001F7B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B630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202</w:t>
      </w:r>
      <w:r w:rsidR="00D244BE" w:rsidRPr="00B630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</w:t>
      </w:r>
      <w:r w:rsidRPr="00D83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года по следующему адресу: г. Алматы, </w:t>
      </w:r>
      <w:r w:rsidR="00E852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D83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ул. Демченко</w:t>
      </w:r>
      <w:r w:rsidR="00E852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D83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8</w:t>
      </w:r>
      <w:r w:rsidR="00D244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</w:t>
      </w:r>
      <w:r w:rsidR="00E852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D83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отдел государственных закупок.</w:t>
      </w:r>
    </w:p>
    <w:p w:rsidR="00D83D7D" w:rsidRPr="00D83D7D" w:rsidRDefault="00D83D7D" w:rsidP="00D83D7D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83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D83D7D" w:rsidRPr="00D83D7D" w:rsidRDefault="00D83D7D" w:rsidP="00571333">
      <w:pPr>
        <w:shd w:val="clear" w:color="auto" w:fill="FFFFFF"/>
        <w:spacing w:after="0" w:line="27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D83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Запечатанный конверт должен содержать ценовое предложение по форме, утвержденной уполномоченным органом в области здравоохранения, </w:t>
      </w:r>
      <w:r w:rsidRPr="00D83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разрешение, подтверждающее права физического или юридического лица на осуществление деятельности или действий (операций), осуществляемое разрешительными органами посредством лицензирования или разрешительной процедуры, в сроки, установленные заказчиком, а также документы, подтверждающие соответствие предлагаемых товаров требованиям, установленным </w:t>
      </w:r>
      <w:hyperlink r:id="rId8" w:anchor="z140" w:history="1">
        <w:r w:rsidRPr="00D845AA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главой 4</w:t>
        </w:r>
      </w:hyperlink>
      <w:r w:rsidRPr="00D83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Правил.</w:t>
      </w:r>
      <w:proofErr w:type="gramEnd"/>
    </w:p>
    <w:p w:rsidR="00D83D7D" w:rsidRPr="00D83D7D" w:rsidRDefault="00D83D7D" w:rsidP="00D83D7D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83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D83D7D" w:rsidRPr="00D83D7D" w:rsidRDefault="00D83D7D" w:rsidP="00D83D7D">
      <w:pPr>
        <w:shd w:val="clear" w:color="auto" w:fill="FFFFFF"/>
        <w:spacing w:after="0" w:line="27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83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Победитель представляет заказчику в течение десяти календарных дней со дня признания победителем следующие документы, подтверждающие соответствие квалификационным требованиям:</w:t>
      </w:r>
    </w:p>
    <w:p w:rsidR="00D83D7D" w:rsidRPr="00D83D7D" w:rsidRDefault="00D83D7D" w:rsidP="00D83D7D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83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proofErr w:type="gramStart"/>
      <w:r w:rsidRPr="00D83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1) </w:t>
      </w:r>
      <w:r w:rsidR="00CA5955" w:rsidRPr="00CA59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копии соответствующей лицензии на фармацевтическую деятельность и (или) на осуществление деятельности в сфере оборота наркотических средств, психотропных веществ и </w:t>
      </w:r>
      <w:proofErr w:type="spellStart"/>
      <w:r w:rsidR="00CA5955" w:rsidRPr="00CA59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прекурсоров</w:t>
      </w:r>
      <w:proofErr w:type="spellEnd"/>
      <w:r w:rsidR="00CA5955" w:rsidRPr="00CA59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уведомления о начале или прекращении деятельности по оптовой и (или) розничной реализации медицинских изделий либо в виде электронного документа, полученных (направленн</w:t>
      </w:r>
      <w:r w:rsidR="00CA59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ых) в соответствии с Законом «</w:t>
      </w:r>
      <w:r w:rsidR="00CA5955" w:rsidRPr="00CA59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 разрешениях и уведомлениях</w:t>
      </w:r>
      <w:r w:rsidR="00CA59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  <w:r w:rsidR="00CA5955" w:rsidRPr="00CA59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сведения о которых подтверждаются в информационных системах государственных органов.</w:t>
      </w:r>
      <w:proofErr w:type="gramEnd"/>
      <w:r w:rsidR="00CA5955" w:rsidRPr="00CA59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="00CA5955" w:rsidRPr="00CA59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случае отсутствия сведений в информационных системах государственных органов, потенциальный поставщик представляет нотариально удостоверенную копию соответствующей лицензии на фармацевтическую деятельность и (или) на осуществление деятельности в сфере оборота наркотических средств, психотропных веществ и </w:t>
      </w:r>
      <w:proofErr w:type="spellStart"/>
      <w:r w:rsidR="00CA5955" w:rsidRPr="00CA59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прекурсоров</w:t>
      </w:r>
      <w:proofErr w:type="spellEnd"/>
      <w:r w:rsidR="00CA5955" w:rsidRPr="00CA59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уведомления о начале или прекращении деятельности по оптовой и (или) розничной реализации медицинских изделий, полученных в соответствии с Законо</w:t>
      </w:r>
      <w:r w:rsidR="00CA59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 «О разрешениях и уведомлениях»</w:t>
      </w:r>
      <w:r w:rsidRPr="00D83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  <w:proofErr w:type="gramEnd"/>
    </w:p>
    <w:p w:rsidR="00D83D7D" w:rsidRPr="00D83D7D" w:rsidRDefault="00D83D7D" w:rsidP="00D83D7D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83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2) </w:t>
      </w:r>
      <w:r w:rsidR="00CA5955" w:rsidRPr="00CA59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копию документа, предоставляющего право на осуществление предпринимательской деятельности без образования юридического лица (для физического лица, осуществляющего предпринимательскую деятельность)</w:t>
      </w:r>
      <w:r w:rsidRPr="00D83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D83D7D" w:rsidRPr="00D83D7D" w:rsidRDefault="00D83D7D" w:rsidP="00D83D7D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83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3) </w:t>
      </w:r>
      <w:r w:rsidR="00CA5955" w:rsidRPr="00CA59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справку о государственной регистрации (перерегистрации) юридического лица, копию удостоверения личности или паспорта (для физического лица, осуществляющего предпринимательскую деятельность)</w:t>
      </w:r>
      <w:r w:rsidRPr="00D83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D83D7D" w:rsidRPr="00D83D7D" w:rsidRDefault="00D83D7D" w:rsidP="00D83D7D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83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4) </w:t>
      </w:r>
      <w:r w:rsidR="00CA5955" w:rsidRPr="00CA59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копию устава юридического лица (если в уставе не указан состав учредителей, участников или акционеров, то также представляются выписка из реестра держателей акций или выписка о составе учредителей, участников или копия учредительного договора после даты объявления закупа)</w:t>
      </w:r>
      <w:r w:rsidRPr="00D83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D83D7D" w:rsidRPr="00D83D7D" w:rsidRDefault="00D83D7D" w:rsidP="00D83D7D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83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5) </w:t>
      </w:r>
      <w:r w:rsidR="00CA5955" w:rsidRPr="00CA59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сведения об отсутствии (наличии) задолженности, учет по которым ведется в органах государственных доходов, полученные посредством веб-портала "электронного правительства" или веб-приложения "кабинет налогоплательщика"</w:t>
      </w:r>
      <w:r w:rsidRPr="00D83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D83D7D" w:rsidRPr="00D83D7D" w:rsidRDefault="00D83D7D" w:rsidP="00D83D7D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83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6) </w:t>
      </w:r>
      <w:r w:rsidR="00CA5955" w:rsidRPr="00CA59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оригинал справки налогового органа Республики Казахстан о том, что данный потенциальный поставщик не является резидентом Республики Казахстан (если потенциальный поставщик не является резидентом Республики Казахстан и не зарегистрирован в качестве налогоплательщика Республики Казахстан)</w:t>
      </w:r>
      <w:r w:rsidRPr="00D83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D83D7D" w:rsidRDefault="00D83D7D" w:rsidP="00D83D7D">
      <w:pPr>
        <w:shd w:val="clear" w:color="auto" w:fill="FFFFFF"/>
        <w:spacing w:after="0" w:line="270" w:lineRule="atLeast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D83D7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Приложение №1</w:t>
      </w:r>
    </w:p>
    <w:p w:rsidR="00714745" w:rsidRPr="00D83D7D" w:rsidRDefault="00714745" w:rsidP="00D83D7D">
      <w:pPr>
        <w:shd w:val="clear" w:color="auto" w:fill="FFFFFF"/>
        <w:spacing w:after="0" w:line="270" w:lineRule="atLeast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14745" w:rsidRPr="005C4AF0" w:rsidRDefault="00714745" w:rsidP="00600E9C">
      <w:pPr>
        <w:shd w:val="clear" w:color="auto" w:fill="FFFFFF"/>
        <w:spacing w:after="0" w:line="270" w:lineRule="atLeast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5C4AF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Перечень закупаемых товаров</w:t>
      </w:r>
    </w:p>
    <w:p w:rsidR="00714745" w:rsidRPr="00714745" w:rsidRDefault="00714745" w:rsidP="00D83D7D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tbl>
      <w:tblPr>
        <w:tblW w:w="9605" w:type="dxa"/>
        <w:jc w:val="center"/>
        <w:tblInd w:w="-34" w:type="dxa"/>
        <w:tblLook w:val="04A0" w:firstRow="1" w:lastRow="0" w:firstColumn="1" w:lastColumn="0" w:noHBand="0" w:noVBand="1"/>
      </w:tblPr>
      <w:tblGrid>
        <w:gridCol w:w="497"/>
        <w:gridCol w:w="4164"/>
        <w:gridCol w:w="1276"/>
        <w:gridCol w:w="1134"/>
        <w:gridCol w:w="1134"/>
        <w:gridCol w:w="1400"/>
      </w:tblGrid>
      <w:tr w:rsidR="005C4AF0" w:rsidRPr="00080647" w:rsidTr="00577070">
        <w:trPr>
          <w:trHeight w:val="235"/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4AF0" w:rsidRPr="00816826" w:rsidRDefault="005C4AF0" w:rsidP="005C4A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1682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4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4AF0" w:rsidRPr="00816826" w:rsidRDefault="005C4AF0" w:rsidP="005C4A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1682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4AF0" w:rsidRPr="00816826" w:rsidRDefault="005C4AF0" w:rsidP="005C4A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1682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Ед.</w:t>
            </w:r>
            <w:r w:rsidR="00E951EB" w:rsidRPr="0081682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1682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изм</w:t>
            </w:r>
            <w:r w:rsidR="00E951EB" w:rsidRPr="0081682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4AF0" w:rsidRPr="00816826" w:rsidRDefault="005C4AF0" w:rsidP="005C4A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1682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Кол-во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4AF0" w:rsidRPr="00816826" w:rsidRDefault="005C4AF0" w:rsidP="005C4A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1682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Цена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4AF0" w:rsidRPr="00816826" w:rsidRDefault="005C4AF0" w:rsidP="005C4A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1682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Сумма</w:t>
            </w:r>
          </w:p>
        </w:tc>
      </w:tr>
      <w:tr w:rsidR="00440BFE" w:rsidRPr="00080647" w:rsidTr="00577070">
        <w:trPr>
          <w:trHeight w:val="184"/>
          <w:jc w:val="center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0BFE" w:rsidRPr="00816826" w:rsidRDefault="00440BFE" w:rsidP="00600E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68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0BFE" w:rsidRPr="00816826" w:rsidRDefault="00FB50DF" w:rsidP="00600E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68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Одноканальный дозатор переменного объема 20-100 </w:t>
            </w:r>
            <w:proofErr w:type="spellStart"/>
            <w:r w:rsidRPr="008168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мкл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0BFE" w:rsidRPr="00816826" w:rsidRDefault="00E951EB" w:rsidP="00600E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68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</w:t>
            </w:r>
            <w:r w:rsidR="00440BFE" w:rsidRPr="008168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8168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0BFE" w:rsidRPr="00816826" w:rsidRDefault="00FB50DF" w:rsidP="00600E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68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0BFE" w:rsidRPr="00816826" w:rsidRDefault="00FB50DF" w:rsidP="00600E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68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28 000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0BFE" w:rsidRPr="00816826" w:rsidRDefault="00FB50DF" w:rsidP="00600E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68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</w:t>
            </w:r>
            <w:r w:rsidR="00600E9C" w:rsidRPr="008168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000</w:t>
            </w:r>
          </w:p>
        </w:tc>
      </w:tr>
      <w:tr w:rsidR="00600E9C" w:rsidRPr="00080647" w:rsidTr="00577070">
        <w:trPr>
          <w:trHeight w:val="184"/>
          <w:jc w:val="center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00E9C" w:rsidRPr="00816826" w:rsidRDefault="00600E9C" w:rsidP="00600E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68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E9C" w:rsidRPr="00816826" w:rsidRDefault="00FB50DF" w:rsidP="00600E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68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Дозатор лабораторный механический одноканальный </w:t>
            </w:r>
            <w:proofErr w:type="spellStart"/>
            <w:r w:rsidRPr="008168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фиксированого</w:t>
            </w:r>
            <w:proofErr w:type="spellEnd"/>
            <w:r w:rsidRPr="008168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объема 20 µl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E9C" w:rsidRPr="00816826" w:rsidRDefault="00600E9C" w:rsidP="00600E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68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E9C" w:rsidRPr="00816826" w:rsidRDefault="00FB50DF" w:rsidP="00600E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68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E9C" w:rsidRPr="00816826" w:rsidRDefault="00600E9C" w:rsidP="00FB50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68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="00FB50DF" w:rsidRPr="008168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  <w:r w:rsidRPr="008168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5</w:t>
            </w:r>
            <w:r w:rsidR="00FB50DF" w:rsidRPr="008168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 w:rsidRPr="008168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00E9C" w:rsidRPr="00816826" w:rsidRDefault="00FB50DF" w:rsidP="00600E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68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  <w:r w:rsidR="00600E9C" w:rsidRPr="008168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6 500</w:t>
            </w:r>
          </w:p>
        </w:tc>
      </w:tr>
      <w:tr w:rsidR="00600E9C" w:rsidRPr="00080647" w:rsidTr="00577070">
        <w:trPr>
          <w:trHeight w:val="184"/>
          <w:jc w:val="center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00E9C" w:rsidRPr="00816826" w:rsidRDefault="00600E9C" w:rsidP="00600E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68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E9C" w:rsidRPr="00816826" w:rsidRDefault="00FB50DF" w:rsidP="00600E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68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Дозатор лабораторный механический одноканальный </w:t>
            </w:r>
            <w:proofErr w:type="spellStart"/>
            <w:r w:rsidRPr="008168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фиксированого</w:t>
            </w:r>
            <w:proofErr w:type="spellEnd"/>
            <w:r w:rsidRPr="008168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объема 10 µl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E9C" w:rsidRPr="00816826" w:rsidRDefault="00600E9C" w:rsidP="00600E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68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E9C" w:rsidRPr="00816826" w:rsidRDefault="00FB50DF" w:rsidP="00600E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68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E9C" w:rsidRPr="00816826" w:rsidRDefault="00600E9C" w:rsidP="00FB50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68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="00FB50DF" w:rsidRPr="008168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  <w:r w:rsidRPr="008168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FB50DF" w:rsidRPr="008168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 w:rsidRPr="008168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00E9C" w:rsidRPr="00816826" w:rsidRDefault="00FB50DF" w:rsidP="00FB50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68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</w:t>
            </w:r>
            <w:r w:rsidR="00600E9C" w:rsidRPr="008168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168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 w:rsidR="00600E9C" w:rsidRPr="008168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</w:tr>
      <w:tr w:rsidR="00600E9C" w:rsidRPr="00080647" w:rsidTr="00577070">
        <w:trPr>
          <w:trHeight w:val="184"/>
          <w:jc w:val="center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00E9C" w:rsidRPr="00816826" w:rsidRDefault="00600E9C" w:rsidP="00600E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68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E9C" w:rsidRPr="00816826" w:rsidRDefault="00D258CC" w:rsidP="00600E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68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Дозатор лабораторный механический одноканальный </w:t>
            </w:r>
            <w:proofErr w:type="spellStart"/>
            <w:r w:rsidRPr="008168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фиксированого</w:t>
            </w:r>
            <w:proofErr w:type="spellEnd"/>
            <w:r w:rsidRPr="008168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объема 50 µl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E9C" w:rsidRPr="00816826" w:rsidRDefault="00600E9C" w:rsidP="00600E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68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E9C" w:rsidRPr="00816826" w:rsidRDefault="00D258CC" w:rsidP="00600E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68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E9C" w:rsidRPr="00816826" w:rsidRDefault="00D258CC" w:rsidP="00600E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68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25 000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00E9C" w:rsidRPr="00816826" w:rsidRDefault="00D258CC" w:rsidP="00600E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6826">
              <w:rPr>
                <w:rFonts w:ascii="Times New Roman" w:hAnsi="Times New Roman" w:cs="Times New Roman"/>
                <w:sz w:val="24"/>
                <w:szCs w:val="24"/>
              </w:rPr>
              <w:t>50 000</w:t>
            </w:r>
          </w:p>
        </w:tc>
      </w:tr>
      <w:tr w:rsidR="007C7ED0" w:rsidRPr="00080647" w:rsidTr="00577070">
        <w:trPr>
          <w:trHeight w:val="184"/>
          <w:jc w:val="center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C7ED0" w:rsidRPr="00816826" w:rsidRDefault="007C7ED0" w:rsidP="00600E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68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7ED0" w:rsidRPr="00816826" w:rsidRDefault="007C7ED0" w:rsidP="00600E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68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Кресло Гинекологическое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7ED0" w:rsidRPr="00816826" w:rsidRDefault="007C7ED0" w:rsidP="00C202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68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7ED0" w:rsidRPr="00816826" w:rsidRDefault="007C7ED0" w:rsidP="00600E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68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7ED0" w:rsidRPr="00816826" w:rsidRDefault="007C7ED0" w:rsidP="00600E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68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270 000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7ED0" w:rsidRPr="00816826" w:rsidRDefault="007C7ED0" w:rsidP="00C202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68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270 000</w:t>
            </w:r>
          </w:p>
        </w:tc>
      </w:tr>
      <w:tr w:rsidR="007C7ED0" w:rsidRPr="00080647" w:rsidTr="00577070">
        <w:trPr>
          <w:trHeight w:val="184"/>
          <w:jc w:val="center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C7ED0" w:rsidRPr="00816826" w:rsidRDefault="007C7ED0" w:rsidP="00600E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68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7ED0" w:rsidRPr="00816826" w:rsidRDefault="002364D3" w:rsidP="00600E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68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Ширма медицинская 3-х створчатая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7ED0" w:rsidRPr="00816826" w:rsidRDefault="002364D3" w:rsidP="00600E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68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7ED0" w:rsidRPr="00816826" w:rsidRDefault="002364D3" w:rsidP="00600E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68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7ED0" w:rsidRPr="00816826" w:rsidRDefault="002364D3" w:rsidP="00600E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68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60 000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C7ED0" w:rsidRPr="00816826" w:rsidRDefault="002364D3" w:rsidP="00600E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6826">
              <w:rPr>
                <w:rFonts w:ascii="Times New Roman" w:hAnsi="Times New Roman" w:cs="Times New Roman"/>
                <w:sz w:val="24"/>
                <w:szCs w:val="24"/>
              </w:rPr>
              <w:t>240 000</w:t>
            </w:r>
          </w:p>
        </w:tc>
      </w:tr>
      <w:tr w:rsidR="007C7ED0" w:rsidRPr="00080647" w:rsidTr="00577070">
        <w:trPr>
          <w:trHeight w:val="184"/>
          <w:jc w:val="center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C7ED0" w:rsidRPr="00816826" w:rsidRDefault="007C7ED0" w:rsidP="00600E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7C7ED0" w:rsidRPr="00816826" w:rsidRDefault="007C7ED0" w:rsidP="00600E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68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7ED0" w:rsidRPr="00816826" w:rsidRDefault="0028405F" w:rsidP="00600E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68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Столик </w:t>
            </w:r>
            <w:proofErr w:type="spellStart"/>
            <w:r w:rsidRPr="008168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пеленальный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7ED0" w:rsidRPr="00816826" w:rsidRDefault="0028405F" w:rsidP="00600E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68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7ED0" w:rsidRPr="00816826" w:rsidRDefault="0028405F" w:rsidP="00600E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68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7ED0" w:rsidRPr="00816826" w:rsidRDefault="0028405F" w:rsidP="00600E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68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50 000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C7ED0" w:rsidRPr="00816826" w:rsidRDefault="0028405F" w:rsidP="00600E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6826">
              <w:rPr>
                <w:rFonts w:ascii="Times New Roman" w:hAnsi="Times New Roman" w:cs="Times New Roman"/>
                <w:sz w:val="24"/>
                <w:szCs w:val="24"/>
              </w:rPr>
              <w:t>100 000</w:t>
            </w:r>
          </w:p>
        </w:tc>
      </w:tr>
      <w:tr w:rsidR="007C7ED0" w:rsidRPr="00080647" w:rsidTr="00577070">
        <w:trPr>
          <w:trHeight w:val="184"/>
          <w:jc w:val="center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C7ED0" w:rsidRPr="00816826" w:rsidRDefault="007C7ED0" w:rsidP="00600E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68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7ED0" w:rsidRPr="00816826" w:rsidRDefault="006C5AFB" w:rsidP="00600E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68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Кушетка  медицинская массажная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7ED0" w:rsidRPr="00816826" w:rsidRDefault="006C5AFB" w:rsidP="00600E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68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7ED0" w:rsidRPr="00816826" w:rsidRDefault="006C5AFB" w:rsidP="00600E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68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7ED0" w:rsidRPr="00816826" w:rsidRDefault="006C5AFB" w:rsidP="00600E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68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60 000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C7ED0" w:rsidRPr="00816826" w:rsidRDefault="006C5AFB" w:rsidP="00600E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6826">
              <w:rPr>
                <w:rFonts w:ascii="Times New Roman" w:hAnsi="Times New Roman" w:cs="Times New Roman"/>
                <w:sz w:val="24"/>
                <w:szCs w:val="24"/>
              </w:rPr>
              <w:t>60 000</w:t>
            </w:r>
          </w:p>
        </w:tc>
      </w:tr>
      <w:tr w:rsidR="007C7ED0" w:rsidRPr="00080647" w:rsidTr="00577070">
        <w:trPr>
          <w:trHeight w:val="184"/>
          <w:jc w:val="center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C7ED0" w:rsidRPr="00816826" w:rsidRDefault="007C7ED0" w:rsidP="00600E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68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7ED0" w:rsidRPr="00816826" w:rsidRDefault="00162BBB" w:rsidP="00600E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68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Кушетка  медицинская смотровая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7ED0" w:rsidRPr="00816826" w:rsidRDefault="00162BBB" w:rsidP="00600E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68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7ED0" w:rsidRPr="00816826" w:rsidRDefault="00162BBB" w:rsidP="00600E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68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7ED0" w:rsidRPr="00816826" w:rsidRDefault="00162BBB" w:rsidP="00600E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68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55 000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C7ED0" w:rsidRPr="00816826" w:rsidRDefault="00162BBB" w:rsidP="00600E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6826">
              <w:rPr>
                <w:rFonts w:ascii="Times New Roman" w:hAnsi="Times New Roman" w:cs="Times New Roman"/>
                <w:sz w:val="24"/>
                <w:szCs w:val="24"/>
              </w:rPr>
              <w:t>275 000</w:t>
            </w:r>
          </w:p>
        </w:tc>
      </w:tr>
      <w:tr w:rsidR="002A314F" w:rsidRPr="00080647" w:rsidTr="00577070">
        <w:trPr>
          <w:trHeight w:val="184"/>
          <w:jc w:val="center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A314F" w:rsidRPr="00816826" w:rsidRDefault="002A314F" w:rsidP="00600E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68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314F" w:rsidRPr="00816826" w:rsidRDefault="002A314F" w:rsidP="00600E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68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Столик медицинский с 2 ящиками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314F" w:rsidRPr="00816826" w:rsidRDefault="002A314F" w:rsidP="008D3A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68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314F" w:rsidRPr="00816826" w:rsidRDefault="002A314F" w:rsidP="008D3A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68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314F" w:rsidRPr="00816826" w:rsidRDefault="002A314F" w:rsidP="00600E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68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59 000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A314F" w:rsidRPr="00816826" w:rsidRDefault="002A314F" w:rsidP="00600E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6826">
              <w:rPr>
                <w:rFonts w:ascii="Times New Roman" w:hAnsi="Times New Roman" w:cs="Times New Roman"/>
                <w:sz w:val="24"/>
                <w:szCs w:val="24"/>
              </w:rPr>
              <w:t>59 000</w:t>
            </w:r>
          </w:p>
        </w:tc>
      </w:tr>
      <w:tr w:rsidR="00CD6150" w:rsidRPr="00080647" w:rsidTr="00577070">
        <w:trPr>
          <w:trHeight w:val="184"/>
          <w:jc w:val="center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6150" w:rsidRPr="00816826" w:rsidRDefault="00CD6150" w:rsidP="00600E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68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6150" w:rsidRPr="00816826" w:rsidRDefault="00CD6150" w:rsidP="00600E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68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Столик медицинский с 1 ящиком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6150" w:rsidRPr="00816826" w:rsidRDefault="00CD6150" w:rsidP="008D3A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68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6150" w:rsidRPr="00816826" w:rsidRDefault="00CD6150" w:rsidP="008D3A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68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6150" w:rsidRPr="00816826" w:rsidRDefault="00CD6150" w:rsidP="00600E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68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48 000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6150" w:rsidRPr="00816826" w:rsidRDefault="00CD6150" w:rsidP="00600E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6826">
              <w:rPr>
                <w:rFonts w:ascii="Times New Roman" w:hAnsi="Times New Roman" w:cs="Times New Roman"/>
                <w:sz w:val="24"/>
                <w:szCs w:val="24"/>
              </w:rPr>
              <w:t>144 000</w:t>
            </w:r>
          </w:p>
        </w:tc>
      </w:tr>
      <w:tr w:rsidR="00816826" w:rsidRPr="00080647" w:rsidTr="00577070">
        <w:trPr>
          <w:trHeight w:val="184"/>
          <w:jc w:val="center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16826" w:rsidRPr="00816826" w:rsidRDefault="00816826" w:rsidP="00600E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6826" w:rsidRPr="00816826" w:rsidRDefault="00816826" w:rsidP="00600E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68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Столик медицинский с 2 ящиками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2 полками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6826" w:rsidRPr="00816826" w:rsidRDefault="00816826" w:rsidP="008D3A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68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6826" w:rsidRPr="00816826" w:rsidRDefault="00816826" w:rsidP="008D3A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6826" w:rsidRPr="00816826" w:rsidRDefault="00816826" w:rsidP="00600E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75 000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16826" w:rsidRPr="00816826" w:rsidRDefault="00816826" w:rsidP="00600E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225 000</w:t>
            </w:r>
          </w:p>
        </w:tc>
      </w:tr>
      <w:tr w:rsidR="00F3792B" w:rsidRPr="00080647" w:rsidTr="00577070">
        <w:trPr>
          <w:trHeight w:val="184"/>
          <w:jc w:val="center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792B" w:rsidRPr="00816826" w:rsidRDefault="00F3792B" w:rsidP="00600E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792B" w:rsidRPr="00816826" w:rsidRDefault="00F3792B" w:rsidP="00600E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9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Шкаф медицинский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792B" w:rsidRPr="00816826" w:rsidRDefault="00F3792B" w:rsidP="008D3A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68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792B" w:rsidRPr="00816826" w:rsidRDefault="00F3792B" w:rsidP="008D3A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792B" w:rsidRPr="00816826" w:rsidRDefault="00F3792B" w:rsidP="00600E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145 000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792B" w:rsidRPr="00816826" w:rsidRDefault="00F3792B" w:rsidP="00600E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435 000</w:t>
            </w:r>
          </w:p>
        </w:tc>
      </w:tr>
      <w:tr w:rsidR="00F3792B" w:rsidRPr="00080647" w:rsidTr="00577070">
        <w:trPr>
          <w:trHeight w:val="184"/>
          <w:jc w:val="center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792B" w:rsidRPr="00816826" w:rsidRDefault="00F3792B" w:rsidP="00600E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4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792B" w:rsidRPr="00816826" w:rsidRDefault="00F3792B" w:rsidP="00600E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9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Шкаф медицинский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2-х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дверный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792B" w:rsidRPr="00816826" w:rsidRDefault="00F3792B" w:rsidP="008D3A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68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792B" w:rsidRPr="00816826" w:rsidRDefault="00F3792B" w:rsidP="008D3A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792B" w:rsidRPr="00816826" w:rsidRDefault="00F3792B" w:rsidP="00600E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216 000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792B" w:rsidRPr="00816826" w:rsidRDefault="00F3792B" w:rsidP="00600E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648 000</w:t>
            </w:r>
          </w:p>
        </w:tc>
      </w:tr>
      <w:tr w:rsidR="00E51B71" w:rsidRPr="00080647" w:rsidTr="00577070">
        <w:trPr>
          <w:trHeight w:val="184"/>
          <w:jc w:val="center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1B71" w:rsidRPr="00816826" w:rsidRDefault="00E51B71" w:rsidP="00600E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4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1B71" w:rsidRPr="00816826" w:rsidRDefault="00E51B71" w:rsidP="00600E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1B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Штатив медицинский на колесах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1B71" w:rsidRPr="00816826" w:rsidRDefault="00E51B71" w:rsidP="008D3A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68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1B71" w:rsidRPr="00816826" w:rsidRDefault="00E51B71" w:rsidP="008D3A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1B71" w:rsidRPr="00816826" w:rsidRDefault="00E51B71" w:rsidP="00600E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21 000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1B71" w:rsidRPr="00816826" w:rsidRDefault="00E51B71" w:rsidP="00600E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126 000</w:t>
            </w:r>
          </w:p>
        </w:tc>
      </w:tr>
      <w:tr w:rsidR="00623BFC" w:rsidRPr="00080647" w:rsidTr="00577070">
        <w:trPr>
          <w:trHeight w:val="184"/>
          <w:jc w:val="center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3BFC" w:rsidRPr="00816826" w:rsidRDefault="00623BFC" w:rsidP="00600E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4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3BFC" w:rsidRPr="00816826" w:rsidRDefault="00623BFC" w:rsidP="00600E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</w:t>
            </w:r>
            <w:r w:rsidRPr="00623B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татив для забора крови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3BFC" w:rsidRPr="00816826" w:rsidRDefault="00623BFC" w:rsidP="008D3A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68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3BFC" w:rsidRPr="00816826" w:rsidRDefault="00623BFC" w:rsidP="008D3A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3BFC" w:rsidRPr="00816826" w:rsidRDefault="00623BFC" w:rsidP="00600E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18 000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3BFC" w:rsidRPr="00816826" w:rsidRDefault="00623BFC" w:rsidP="00600E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54 000</w:t>
            </w:r>
          </w:p>
        </w:tc>
      </w:tr>
      <w:tr w:rsidR="00920273" w:rsidRPr="00080647" w:rsidTr="00577070">
        <w:trPr>
          <w:trHeight w:val="184"/>
          <w:jc w:val="center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20273" w:rsidRPr="00816826" w:rsidRDefault="00920273" w:rsidP="00600E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4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0273" w:rsidRPr="00816826" w:rsidRDefault="00920273" w:rsidP="00600E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2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Бикс КСКФ – 3 с фильтром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0273" w:rsidRPr="00816826" w:rsidRDefault="00920273" w:rsidP="008D3A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68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0273" w:rsidRPr="00816826" w:rsidRDefault="00920273" w:rsidP="008D3A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68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0273" w:rsidRPr="00816826" w:rsidRDefault="00920273" w:rsidP="00600E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20273" w:rsidRPr="00816826" w:rsidRDefault="00920273" w:rsidP="00600E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11 000</w:t>
            </w:r>
          </w:p>
        </w:tc>
      </w:tr>
      <w:tr w:rsidR="00837570" w:rsidRPr="00080647" w:rsidTr="00577070">
        <w:trPr>
          <w:trHeight w:val="184"/>
          <w:jc w:val="center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7570" w:rsidRPr="00816826" w:rsidRDefault="00837570" w:rsidP="00600E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4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7570" w:rsidRPr="00816826" w:rsidRDefault="00837570" w:rsidP="00600E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2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Бикс КСКФ –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  <w:r w:rsidRPr="009202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 фильтром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7570" w:rsidRPr="00816826" w:rsidRDefault="00837570" w:rsidP="008D3A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68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7570" w:rsidRPr="00816826" w:rsidRDefault="00837570" w:rsidP="008D3A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68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7570" w:rsidRPr="00816826" w:rsidRDefault="00837570" w:rsidP="00600E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7570" w:rsidRPr="00816826" w:rsidRDefault="00837570" w:rsidP="00600E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13 000</w:t>
            </w:r>
          </w:p>
        </w:tc>
      </w:tr>
      <w:tr w:rsidR="00C15F93" w:rsidRPr="00080647" w:rsidTr="00577070">
        <w:trPr>
          <w:trHeight w:val="184"/>
          <w:jc w:val="center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15F93" w:rsidRPr="00816826" w:rsidRDefault="00C15F93" w:rsidP="00600E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4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5F93" w:rsidRPr="00816826" w:rsidRDefault="00C15F93" w:rsidP="00600E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5F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Пинцет хирургический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5F93" w:rsidRPr="00816826" w:rsidRDefault="00C15F93" w:rsidP="008D3A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68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5F93" w:rsidRPr="00816826" w:rsidRDefault="00C15F93" w:rsidP="008D3A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5F93" w:rsidRPr="00816826" w:rsidRDefault="00C15F93" w:rsidP="00600E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15F93" w:rsidRPr="00816826" w:rsidRDefault="00C15F93" w:rsidP="00600E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10 000</w:t>
            </w:r>
          </w:p>
        </w:tc>
      </w:tr>
      <w:tr w:rsidR="00C15F93" w:rsidRPr="00080647" w:rsidTr="00577070">
        <w:trPr>
          <w:trHeight w:val="184"/>
          <w:jc w:val="center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15F93" w:rsidRPr="00816826" w:rsidRDefault="00C15F93" w:rsidP="00600E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4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5F93" w:rsidRPr="00816826" w:rsidRDefault="00C15F93" w:rsidP="00C15F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5F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Пинцет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анатомический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5F93" w:rsidRPr="00816826" w:rsidRDefault="00C15F93" w:rsidP="008D3A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68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5F93" w:rsidRPr="00816826" w:rsidRDefault="00C15F93" w:rsidP="008D3A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5F93" w:rsidRPr="00816826" w:rsidRDefault="00C15F93" w:rsidP="008D3A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15F93" w:rsidRPr="00816826" w:rsidRDefault="00C15F93" w:rsidP="008D3A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10 000</w:t>
            </w:r>
          </w:p>
        </w:tc>
      </w:tr>
      <w:tr w:rsidR="009F6758" w:rsidRPr="00080647" w:rsidTr="00577070">
        <w:trPr>
          <w:trHeight w:val="184"/>
          <w:jc w:val="center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F6758" w:rsidRDefault="009F6758" w:rsidP="00600E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4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6758" w:rsidRPr="00C15F93" w:rsidRDefault="009F6758" w:rsidP="00C15F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Ножницы медицин</w:t>
            </w: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ские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6758" w:rsidRPr="00816826" w:rsidRDefault="009F6758" w:rsidP="008D3A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68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6758" w:rsidRPr="00816826" w:rsidRDefault="009F6758" w:rsidP="008D3A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6758" w:rsidRDefault="009F6758" w:rsidP="008D3A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2 500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F6758" w:rsidRDefault="009F6758" w:rsidP="008D3A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12 500</w:t>
            </w:r>
          </w:p>
        </w:tc>
      </w:tr>
      <w:tr w:rsidR="007C7ED0" w:rsidRPr="00080647" w:rsidTr="00577070">
        <w:trPr>
          <w:trHeight w:val="70"/>
          <w:jc w:val="center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7ED0" w:rsidRPr="00816826" w:rsidRDefault="007C7ED0" w:rsidP="005C4A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7ED0" w:rsidRPr="00816826" w:rsidRDefault="007C7ED0" w:rsidP="005C4A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1682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7ED0" w:rsidRPr="00816826" w:rsidRDefault="007C7ED0" w:rsidP="005C4A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7ED0" w:rsidRPr="00816826" w:rsidRDefault="007C7ED0" w:rsidP="005C4A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7ED0" w:rsidRPr="00816826" w:rsidRDefault="007C7ED0" w:rsidP="005C4A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C7ED0" w:rsidRPr="00816826" w:rsidRDefault="005862B0" w:rsidP="005862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  <w:r w:rsidR="00577070" w:rsidRPr="0081682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890</w:t>
            </w:r>
            <w:r w:rsidR="00577070" w:rsidRPr="0081682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</w:t>
            </w:r>
            <w:r w:rsidR="00577070" w:rsidRPr="0081682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</w:tr>
    </w:tbl>
    <w:p w:rsidR="005E012E" w:rsidRDefault="005E012E" w:rsidP="00D83D7D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C4AF0" w:rsidRDefault="005C4AF0" w:rsidP="005C4AF0">
      <w:pPr>
        <w:shd w:val="clear" w:color="auto" w:fill="FFFFFF"/>
        <w:spacing w:after="0" w:line="270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83D7D" w:rsidRPr="005C4AF0" w:rsidRDefault="00A96C61" w:rsidP="005C4AF0">
      <w:pPr>
        <w:shd w:val="clear" w:color="auto" w:fill="FFFFFF"/>
        <w:spacing w:after="0" w:line="270" w:lineRule="atLeast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5C4AF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lastRenderedPageBreak/>
        <w:t>Техническая спецификация закупаемых товаров</w:t>
      </w:r>
    </w:p>
    <w:p w:rsidR="00714745" w:rsidRDefault="00714745" w:rsidP="00D83D7D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714745" w:rsidRDefault="00714745" w:rsidP="00D83D7D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tbl>
      <w:tblPr>
        <w:tblW w:w="964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2268"/>
        <w:gridCol w:w="850"/>
        <w:gridCol w:w="851"/>
        <w:gridCol w:w="5103"/>
      </w:tblGrid>
      <w:tr w:rsidR="005C4AF0" w:rsidRPr="00080647" w:rsidTr="002204FA">
        <w:trPr>
          <w:trHeight w:val="843"/>
        </w:trPr>
        <w:tc>
          <w:tcPr>
            <w:tcW w:w="568" w:type="dxa"/>
            <w:shd w:val="clear" w:color="auto" w:fill="auto"/>
          </w:tcPr>
          <w:p w:rsidR="005C4AF0" w:rsidRPr="00816826" w:rsidRDefault="005C4AF0" w:rsidP="005C4AF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1682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2268" w:type="dxa"/>
            <w:shd w:val="clear" w:color="auto" w:fill="auto"/>
          </w:tcPr>
          <w:p w:rsidR="005C4AF0" w:rsidRPr="00816826" w:rsidRDefault="005C4AF0" w:rsidP="005C4AF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1682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Наименование </w:t>
            </w:r>
          </w:p>
        </w:tc>
        <w:tc>
          <w:tcPr>
            <w:tcW w:w="850" w:type="dxa"/>
            <w:shd w:val="clear" w:color="auto" w:fill="auto"/>
          </w:tcPr>
          <w:p w:rsidR="005C4AF0" w:rsidRPr="00816826" w:rsidRDefault="005C4AF0" w:rsidP="005C4AF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1682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Ед. изм.</w:t>
            </w:r>
          </w:p>
        </w:tc>
        <w:tc>
          <w:tcPr>
            <w:tcW w:w="851" w:type="dxa"/>
            <w:shd w:val="clear" w:color="auto" w:fill="auto"/>
          </w:tcPr>
          <w:p w:rsidR="005C4AF0" w:rsidRPr="00816826" w:rsidRDefault="005C4AF0" w:rsidP="005C4AF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1682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Кол-во</w:t>
            </w:r>
          </w:p>
        </w:tc>
        <w:tc>
          <w:tcPr>
            <w:tcW w:w="5103" w:type="dxa"/>
            <w:shd w:val="clear" w:color="auto" w:fill="auto"/>
          </w:tcPr>
          <w:p w:rsidR="005C4AF0" w:rsidRPr="00816826" w:rsidRDefault="005C4AF0" w:rsidP="005C4AF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1682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Технические характеристики</w:t>
            </w:r>
          </w:p>
        </w:tc>
      </w:tr>
      <w:tr w:rsidR="007B546C" w:rsidRPr="00080647" w:rsidTr="002204FA">
        <w:trPr>
          <w:trHeight w:val="368"/>
        </w:trPr>
        <w:tc>
          <w:tcPr>
            <w:tcW w:w="568" w:type="dxa"/>
            <w:shd w:val="clear" w:color="auto" w:fill="auto"/>
            <w:noWrap/>
            <w:vAlign w:val="bottom"/>
            <w:hideMark/>
          </w:tcPr>
          <w:p w:rsidR="007B546C" w:rsidRPr="00816826" w:rsidRDefault="007B546C" w:rsidP="005C4AF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1682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7B546C" w:rsidRPr="00816826" w:rsidRDefault="00EC3CA2" w:rsidP="0042284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168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Одноканальный дозатор переменного объема 20-100 </w:t>
            </w:r>
            <w:proofErr w:type="spellStart"/>
            <w:r w:rsidRPr="008168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мкл</w:t>
            </w:r>
            <w:proofErr w:type="spellEnd"/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7B546C" w:rsidRPr="00816826" w:rsidRDefault="00F32E2E" w:rsidP="0042284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1682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ш</w:t>
            </w:r>
            <w:r w:rsidR="007B546C" w:rsidRPr="0081682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т</w:t>
            </w:r>
            <w:r w:rsidRPr="0081682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7B546C" w:rsidRPr="00816826" w:rsidRDefault="00BF1D71" w:rsidP="00EC3CA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1682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103" w:type="dxa"/>
            <w:shd w:val="clear" w:color="auto" w:fill="auto"/>
            <w:vAlign w:val="bottom"/>
          </w:tcPr>
          <w:p w:rsidR="00EC3CA2" w:rsidRPr="00816826" w:rsidRDefault="00EC3CA2" w:rsidP="00EC3CA2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01011B"/>
                <w:sz w:val="24"/>
                <w:szCs w:val="24"/>
              </w:rPr>
            </w:pPr>
            <w:r w:rsidRPr="00816826">
              <w:rPr>
                <w:rFonts w:ascii="Times New Roman" w:hAnsi="Times New Roman" w:cs="Times New Roman"/>
                <w:color w:val="01011B"/>
                <w:sz w:val="24"/>
                <w:szCs w:val="24"/>
              </w:rPr>
              <w:t>Удобная рукоятка с эргономичной опорой для пальца.</w:t>
            </w:r>
          </w:p>
          <w:p w:rsidR="007B546C" w:rsidRPr="00816826" w:rsidRDefault="00EC3CA2" w:rsidP="00EC3C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6826">
              <w:rPr>
                <w:rFonts w:ascii="Times New Roman" w:hAnsi="Times New Roman" w:cs="Times New Roman"/>
                <w:color w:val="01011B"/>
                <w:sz w:val="24"/>
                <w:szCs w:val="24"/>
              </w:rPr>
              <w:t>Снижен риск контаминации благодаря защитным фильтрам для моделей.</w:t>
            </w:r>
          </w:p>
        </w:tc>
      </w:tr>
      <w:tr w:rsidR="00EC3CA2" w:rsidRPr="00080647" w:rsidTr="002204FA">
        <w:trPr>
          <w:trHeight w:val="368"/>
        </w:trPr>
        <w:tc>
          <w:tcPr>
            <w:tcW w:w="568" w:type="dxa"/>
            <w:shd w:val="clear" w:color="auto" w:fill="auto"/>
            <w:noWrap/>
            <w:vAlign w:val="bottom"/>
          </w:tcPr>
          <w:p w:rsidR="00EC3CA2" w:rsidRPr="00816826" w:rsidRDefault="00EC3CA2" w:rsidP="005C4AF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1682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268" w:type="dxa"/>
            <w:shd w:val="clear" w:color="auto" w:fill="auto"/>
            <w:noWrap/>
          </w:tcPr>
          <w:p w:rsidR="00EC3CA2" w:rsidRPr="00816826" w:rsidRDefault="00EC3CA2" w:rsidP="00C202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68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Дозатор лабораторный механический одноканальный </w:t>
            </w:r>
            <w:proofErr w:type="spellStart"/>
            <w:r w:rsidRPr="008168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фиксированого</w:t>
            </w:r>
            <w:proofErr w:type="spellEnd"/>
            <w:r w:rsidRPr="008168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объема 20 µl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EC3CA2" w:rsidRPr="00816826" w:rsidRDefault="00EC3CA2" w:rsidP="0042284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1682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шт.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EC3CA2" w:rsidRPr="00816826" w:rsidRDefault="00EC3CA2" w:rsidP="0042284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1682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5103" w:type="dxa"/>
            <w:shd w:val="clear" w:color="auto" w:fill="auto"/>
            <w:vAlign w:val="bottom"/>
          </w:tcPr>
          <w:p w:rsidR="00EC3CA2" w:rsidRPr="00816826" w:rsidRDefault="00EC3CA2" w:rsidP="00EC3C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68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Большая центральная клавиша </w:t>
            </w:r>
            <w:proofErr w:type="spellStart"/>
            <w:r w:rsidRPr="008168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пипетирования</w:t>
            </w:r>
            <w:proofErr w:type="spellEnd"/>
            <w:r w:rsidRPr="008168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отдельная клавиша сброса наконечников.</w:t>
            </w:r>
          </w:p>
          <w:p w:rsidR="00EC3CA2" w:rsidRPr="00816826" w:rsidRDefault="00EC3CA2" w:rsidP="00EC3C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68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Эргономичный упор для пальца, который даёт возможность руке производить нажим без усилий.</w:t>
            </w:r>
          </w:p>
          <w:p w:rsidR="00EC3CA2" w:rsidRPr="00816826" w:rsidRDefault="00EC3CA2" w:rsidP="00EC3C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68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Управление одной рукой — установка объёма левой или правой рукой.</w:t>
            </w:r>
          </w:p>
          <w:p w:rsidR="00EC3CA2" w:rsidRPr="00816826" w:rsidRDefault="00EC3CA2" w:rsidP="00EC3C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68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Предохранитель смены объёма.</w:t>
            </w:r>
          </w:p>
        </w:tc>
      </w:tr>
      <w:tr w:rsidR="00EC3CA2" w:rsidRPr="00080647" w:rsidTr="002204FA">
        <w:trPr>
          <w:trHeight w:val="368"/>
        </w:trPr>
        <w:tc>
          <w:tcPr>
            <w:tcW w:w="568" w:type="dxa"/>
            <w:shd w:val="clear" w:color="auto" w:fill="auto"/>
            <w:noWrap/>
            <w:vAlign w:val="bottom"/>
          </w:tcPr>
          <w:p w:rsidR="00EC3CA2" w:rsidRPr="00816826" w:rsidRDefault="00EC3CA2" w:rsidP="005C4AF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1682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268" w:type="dxa"/>
            <w:shd w:val="clear" w:color="auto" w:fill="auto"/>
            <w:noWrap/>
          </w:tcPr>
          <w:p w:rsidR="00EC3CA2" w:rsidRPr="00816826" w:rsidRDefault="00EC3CA2" w:rsidP="00C202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68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Дозатор лабораторный механический одноканальный </w:t>
            </w:r>
            <w:proofErr w:type="spellStart"/>
            <w:r w:rsidRPr="008168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фиксированого</w:t>
            </w:r>
            <w:proofErr w:type="spellEnd"/>
            <w:r w:rsidRPr="008168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объема 10 µl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EC3CA2" w:rsidRPr="00816826" w:rsidRDefault="00EC3CA2" w:rsidP="0042284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1682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шт.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EC3CA2" w:rsidRPr="00816826" w:rsidRDefault="00EC3CA2" w:rsidP="0042284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168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103" w:type="dxa"/>
            <w:shd w:val="clear" w:color="auto" w:fill="auto"/>
            <w:vAlign w:val="bottom"/>
          </w:tcPr>
          <w:p w:rsidR="00EC3CA2" w:rsidRPr="00816826" w:rsidRDefault="00EC3CA2" w:rsidP="00EC3C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68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Большая центральная клавиша </w:t>
            </w:r>
            <w:proofErr w:type="spellStart"/>
            <w:r w:rsidRPr="008168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пипетирования</w:t>
            </w:r>
            <w:proofErr w:type="spellEnd"/>
            <w:r w:rsidRPr="008168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отдельная клавиша сброса наконечников.</w:t>
            </w:r>
          </w:p>
          <w:p w:rsidR="00EC3CA2" w:rsidRPr="00816826" w:rsidRDefault="00EC3CA2" w:rsidP="00EC3C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68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Эргономичный упор для пальца, который даёт возможность руке производить нажим без усилий.</w:t>
            </w:r>
          </w:p>
          <w:p w:rsidR="00EC3CA2" w:rsidRPr="00816826" w:rsidRDefault="00EC3CA2" w:rsidP="00EC3C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68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Управление одной рукой — установка объёма левой или правой рукой.</w:t>
            </w:r>
          </w:p>
          <w:p w:rsidR="00EC3CA2" w:rsidRPr="00816826" w:rsidRDefault="00EC3CA2" w:rsidP="00EC3C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68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Предохранитель смены объёма.</w:t>
            </w:r>
          </w:p>
        </w:tc>
      </w:tr>
      <w:tr w:rsidR="00EC3CA2" w:rsidRPr="00080647" w:rsidTr="002204FA">
        <w:trPr>
          <w:trHeight w:val="368"/>
        </w:trPr>
        <w:tc>
          <w:tcPr>
            <w:tcW w:w="568" w:type="dxa"/>
            <w:shd w:val="clear" w:color="auto" w:fill="auto"/>
            <w:noWrap/>
            <w:vAlign w:val="bottom"/>
          </w:tcPr>
          <w:p w:rsidR="00EC3CA2" w:rsidRPr="00816826" w:rsidRDefault="00EC3CA2" w:rsidP="005C4AF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1682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268" w:type="dxa"/>
            <w:shd w:val="clear" w:color="auto" w:fill="auto"/>
            <w:noWrap/>
          </w:tcPr>
          <w:p w:rsidR="00EC3CA2" w:rsidRPr="00816826" w:rsidRDefault="00EC3CA2" w:rsidP="00C202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68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Дозатор лабораторный механический одноканальный </w:t>
            </w:r>
            <w:proofErr w:type="spellStart"/>
            <w:r w:rsidRPr="008168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фиксированого</w:t>
            </w:r>
            <w:proofErr w:type="spellEnd"/>
            <w:r w:rsidRPr="008168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объема 50 µl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EC3CA2" w:rsidRPr="00816826" w:rsidRDefault="00EC3CA2" w:rsidP="0042284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1682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шт.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EC3CA2" w:rsidRPr="00816826" w:rsidRDefault="00EC3CA2" w:rsidP="004228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68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103" w:type="dxa"/>
            <w:shd w:val="clear" w:color="auto" w:fill="auto"/>
            <w:vAlign w:val="bottom"/>
          </w:tcPr>
          <w:p w:rsidR="00EC3CA2" w:rsidRPr="00816826" w:rsidRDefault="00EC3CA2" w:rsidP="00EC3C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68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Удобная рукоятка с эргономичной опорой для пальца.</w:t>
            </w:r>
          </w:p>
          <w:p w:rsidR="00EC3CA2" w:rsidRPr="00816826" w:rsidRDefault="00EC3CA2" w:rsidP="00EC3C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68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Снижен риск контаминации благодаря защитным фильтрам для моделей</w:t>
            </w:r>
          </w:p>
        </w:tc>
      </w:tr>
      <w:tr w:rsidR="00BF1D71" w:rsidRPr="00080647" w:rsidTr="002204FA">
        <w:trPr>
          <w:trHeight w:val="368"/>
        </w:trPr>
        <w:tc>
          <w:tcPr>
            <w:tcW w:w="568" w:type="dxa"/>
            <w:shd w:val="clear" w:color="auto" w:fill="auto"/>
            <w:noWrap/>
            <w:vAlign w:val="bottom"/>
          </w:tcPr>
          <w:p w:rsidR="00BF1D71" w:rsidRPr="00816826" w:rsidRDefault="00BF1D71" w:rsidP="005C4AF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1682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BF1D71" w:rsidRPr="00816826" w:rsidRDefault="00EC3CA2" w:rsidP="004228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68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Кресло Гинекологическое</w:t>
            </w:r>
          </w:p>
        </w:tc>
        <w:tc>
          <w:tcPr>
            <w:tcW w:w="850" w:type="dxa"/>
            <w:shd w:val="clear" w:color="auto" w:fill="auto"/>
            <w:noWrap/>
          </w:tcPr>
          <w:p w:rsidR="00BF1D71" w:rsidRPr="00816826" w:rsidRDefault="00BF1D71" w:rsidP="003C0A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68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851" w:type="dxa"/>
            <w:shd w:val="clear" w:color="auto" w:fill="auto"/>
            <w:noWrap/>
          </w:tcPr>
          <w:p w:rsidR="00BF1D71" w:rsidRPr="00816826" w:rsidRDefault="00EC3CA2" w:rsidP="003C0A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68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03" w:type="dxa"/>
            <w:shd w:val="clear" w:color="auto" w:fill="auto"/>
            <w:vAlign w:val="bottom"/>
          </w:tcPr>
          <w:p w:rsidR="00EC3CA2" w:rsidRPr="00816826" w:rsidRDefault="00EC3CA2" w:rsidP="00EC3CA2">
            <w:pPr>
              <w:spacing w:after="0" w:line="240" w:lineRule="auto"/>
              <w:ind w:left="33" w:right="12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6826">
              <w:rPr>
                <w:rFonts w:ascii="Times New Roman" w:hAnsi="Times New Roman" w:cs="Times New Roman"/>
                <w:sz w:val="24"/>
                <w:szCs w:val="24"/>
              </w:rPr>
              <w:t xml:space="preserve">Предназначено для помещения на него женщин при гинекологических обследованиях, проведении различных процедур, а также при мелких хирургических вмешательствах. </w:t>
            </w:r>
          </w:p>
          <w:p w:rsidR="00EC3CA2" w:rsidRPr="00816826" w:rsidRDefault="00EC3CA2" w:rsidP="00EC3CA2">
            <w:pPr>
              <w:spacing w:after="0" w:line="240" w:lineRule="auto"/>
              <w:ind w:left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6826">
              <w:rPr>
                <w:rFonts w:ascii="Times New Roman" w:hAnsi="Times New Roman" w:cs="Times New Roman"/>
                <w:sz w:val="24"/>
                <w:szCs w:val="24"/>
              </w:rPr>
              <w:t xml:space="preserve">Длина, мм – 1120; Ширина сиденья, мм – 500; Высота сиденья, мм – 900; Высота (общая), мм – 1640; Масса изделия, кг – 45; Масса брутто (без обрешетки), кг – 48,5; Допускаемая нагрузка (не более), кг – 180; Размеры </w:t>
            </w:r>
            <w:proofErr w:type="spellStart"/>
            <w:r w:rsidRPr="00816826">
              <w:rPr>
                <w:rFonts w:ascii="Times New Roman" w:hAnsi="Times New Roman" w:cs="Times New Roman"/>
                <w:sz w:val="24"/>
                <w:szCs w:val="24"/>
              </w:rPr>
              <w:t>гофрокартонной</w:t>
            </w:r>
            <w:proofErr w:type="spellEnd"/>
            <w:r w:rsidRPr="00816826">
              <w:rPr>
                <w:rFonts w:ascii="Times New Roman" w:hAnsi="Times New Roman" w:cs="Times New Roman"/>
                <w:sz w:val="24"/>
                <w:szCs w:val="24"/>
              </w:rPr>
              <w:t xml:space="preserve"> упаковки, мм - 850х515х1650, объем, </w:t>
            </w:r>
            <w:proofErr w:type="spellStart"/>
            <w:r w:rsidRPr="00816826">
              <w:rPr>
                <w:rFonts w:ascii="Times New Roman" w:hAnsi="Times New Roman" w:cs="Times New Roman"/>
                <w:sz w:val="24"/>
                <w:szCs w:val="24"/>
              </w:rPr>
              <w:t>куб</w:t>
            </w:r>
            <w:proofErr w:type="gramStart"/>
            <w:r w:rsidRPr="00816826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spellEnd"/>
            <w:proofErr w:type="gramEnd"/>
            <w:r w:rsidRPr="00816826">
              <w:rPr>
                <w:rFonts w:ascii="Times New Roman" w:hAnsi="Times New Roman" w:cs="Times New Roman"/>
                <w:sz w:val="24"/>
                <w:szCs w:val="24"/>
              </w:rPr>
              <w:t xml:space="preserve"> - 0,72;</w:t>
            </w:r>
          </w:p>
          <w:p w:rsidR="00BF1D71" w:rsidRPr="00816826" w:rsidRDefault="00EC3CA2" w:rsidP="00EC3CA2">
            <w:pPr>
              <w:spacing w:after="0" w:line="240" w:lineRule="auto"/>
              <w:ind w:left="3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6826">
              <w:rPr>
                <w:rFonts w:ascii="Times New Roman" w:hAnsi="Times New Roman" w:cs="Times New Roman"/>
                <w:sz w:val="24"/>
                <w:szCs w:val="24"/>
              </w:rPr>
              <w:t xml:space="preserve">Размеры деревянной обрешетки, мм - 950х615х1750, объем, </w:t>
            </w:r>
            <w:proofErr w:type="spellStart"/>
            <w:r w:rsidRPr="00816826">
              <w:rPr>
                <w:rFonts w:ascii="Times New Roman" w:hAnsi="Times New Roman" w:cs="Times New Roman"/>
                <w:sz w:val="24"/>
                <w:szCs w:val="24"/>
              </w:rPr>
              <w:t>куб</w:t>
            </w:r>
            <w:proofErr w:type="gramStart"/>
            <w:r w:rsidRPr="00816826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spellEnd"/>
            <w:proofErr w:type="gramEnd"/>
            <w:r w:rsidRPr="00816826">
              <w:rPr>
                <w:rFonts w:ascii="Times New Roman" w:hAnsi="Times New Roman" w:cs="Times New Roman"/>
                <w:sz w:val="24"/>
                <w:szCs w:val="24"/>
              </w:rPr>
              <w:t xml:space="preserve"> - 1,02.</w:t>
            </w:r>
          </w:p>
        </w:tc>
      </w:tr>
      <w:tr w:rsidR="00BF1D71" w:rsidRPr="00080647" w:rsidTr="002204FA">
        <w:trPr>
          <w:trHeight w:val="368"/>
        </w:trPr>
        <w:tc>
          <w:tcPr>
            <w:tcW w:w="568" w:type="dxa"/>
            <w:shd w:val="clear" w:color="auto" w:fill="auto"/>
            <w:noWrap/>
            <w:vAlign w:val="bottom"/>
          </w:tcPr>
          <w:p w:rsidR="00BF1D71" w:rsidRPr="00816826" w:rsidRDefault="00BF1D71" w:rsidP="005C4AF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1682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BF1D71" w:rsidRPr="00816826" w:rsidRDefault="002364D3" w:rsidP="002364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68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Ширма медицинская 3-х створчатая</w:t>
            </w:r>
          </w:p>
        </w:tc>
        <w:tc>
          <w:tcPr>
            <w:tcW w:w="850" w:type="dxa"/>
            <w:shd w:val="clear" w:color="auto" w:fill="auto"/>
            <w:noWrap/>
          </w:tcPr>
          <w:p w:rsidR="00BF1D71" w:rsidRPr="00816826" w:rsidRDefault="00BF1D71" w:rsidP="003C0A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68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851" w:type="dxa"/>
            <w:shd w:val="clear" w:color="auto" w:fill="auto"/>
            <w:noWrap/>
          </w:tcPr>
          <w:p w:rsidR="00BF1D71" w:rsidRPr="00816826" w:rsidRDefault="002364D3" w:rsidP="003C0A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68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103" w:type="dxa"/>
            <w:shd w:val="clear" w:color="auto" w:fill="auto"/>
            <w:vAlign w:val="bottom"/>
          </w:tcPr>
          <w:p w:rsidR="00BF1D71" w:rsidRPr="00816826" w:rsidRDefault="002364D3" w:rsidP="002840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68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Каркас ширмы изготовлен из металлического профиля 20х20х2 мм</w:t>
            </w:r>
            <w:proofErr w:type="gramStart"/>
            <w:r w:rsidRPr="008168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proofErr w:type="gramEnd"/>
            <w:r w:rsidRPr="008168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8168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proofErr w:type="gramEnd"/>
            <w:r w:rsidRPr="008168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еталлические части покрыты полиэфирной порошковой краской белого цвета (RAL 9016) с использованием технологии антибактериальной защиты, которая распыляется в электростатическом </w:t>
            </w:r>
            <w:r w:rsidRPr="008168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поле и оплавляется в печи при температуре 120°C. Покрытие не вызывает аллергии и позволяет обрабатывать поверхности дезинфицирующими растворами. Ширма состоит из 3-х секций. На вертикальных стойках, соединенных перемычками, натягивается с водоотталкивающей пропиткой  ткань, которая позволяет производить многократную обработку дезинфицирующим раствором. Предусмотрено наличие роликов ф50. Специальное покрытие колёс не царапает пол, 2 колеса с тормозом  Размер одной створки 1000х1750</w:t>
            </w:r>
            <w:r w:rsidR="0028405F" w:rsidRPr="008168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  <w:tr w:rsidR="00BF1D71" w:rsidRPr="00080647" w:rsidTr="002204FA">
        <w:trPr>
          <w:trHeight w:val="368"/>
        </w:trPr>
        <w:tc>
          <w:tcPr>
            <w:tcW w:w="568" w:type="dxa"/>
            <w:shd w:val="clear" w:color="auto" w:fill="auto"/>
            <w:noWrap/>
            <w:vAlign w:val="bottom"/>
          </w:tcPr>
          <w:p w:rsidR="00BF1D71" w:rsidRPr="00816826" w:rsidRDefault="00BF1D71" w:rsidP="005C4AF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1682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lastRenderedPageBreak/>
              <w:t>7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BF1D71" w:rsidRPr="00816826" w:rsidRDefault="0028405F" w:rsidP="004228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68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Столик </w:t>
            </w:r>
            <w:proofErr w:type="spellStart"/>
            <w:r w:rsidRPr="008168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пеленальный</w:t>
            </w:r>
            <w:proofErr w:type="spellEnd"/>
          </w:p>
        </w:tc>
        <w:tc>
          <w:tcPr>
            <w:tcW w:w="850" w:type="dxa"/>
            <w:shd w:val="clear" w:color="auto" w:fill="auto"/>
            <w:noWrap/>
          </w:tcPr>
          <w:p w:rsidR="00BF1D71" w:rsidRPr="00816826" w:rsidRDefault="00BF1D71" w:rsidP="003C0A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68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851" w:type="dxa"/>
            <w:shd w:val="clear" w:color="auto" w:fill="auto"/>
            <w:noWrap/>
          </w:tcPr>
          <w:p w:rsidR="00BF1D71" w:rsidRPr="00816826" w:rsidRDefault="0028405F" w:rsidP="003C0A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68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103" w:type="dxa"/>
            <w:shd w:val="clear" w:color="auto" w:fill="auto"/>
            <w:vAlign w:val="bottom"/>
          </w:tcPr>
          <w:p w:rsidR="00BF1D71" w:rsidRPr="00816826" w:rsidRDefault="0028405F" w:rsidP="002840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68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Материал: </w:t>
            </w:r>
            <w:proofErr w:type="spellStart"/>
            <w:r w:rsidRPr="008168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боковинки</w:t>
            </w:r>
            <w:proofErr w:type="spellEnd"/>
            <w:r w:rsidRPr="008168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и полка столика изготовлены из  ЛДСП толщина ЛДСП</w:t>
            </w:r>
            <w:proofErr w:type="gramStart"/>
            <w:r w:rsidRPr="008168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:</w:t>
            </w:r>
            <w:proofErr w:type="gramEnd"/>
            <w:r w:rsidRPr="008168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16 мм; Кромка ПВХ от 0,4мм до 2,0мм. Сертифицированная  </w:t>
            </w:r>
            <w:proofErr w:type="spellStart"/>
            <w:r w:rsidRPr="008168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ростомерная</w:t>
            </w:r>
            <w:proofErr w:type="spellEnd"/>
            <w:r w:rsidRPr="008168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шкала. Цвет: Белый. Металлический сварной каркас стола </w:t>
            </w:r>
            <w:proofErr w:type="gramStart"/>
            <w:r w:rsidRPr="008168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изготовлен из стальной трубы квадратного сечения 25*25*1.7 мм имеет</w:t>
            </w:r>
            <w:proofErr w:type="gramEnd"/>
            <w:r w:rsidRPr="008168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защитно-декоративное полимерное покрытие порошковыми красками, (цвет белый) стойкое  к дезинфицирующим растворам. Ложе </w:t>
            </w:r>
            <w:proofErr w:type="spellStart"/>
            <w:r w:rsidRPr="008168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пеленального</w:t>
            </w:r>
            <w:proofErr w:type="spellEnd"/>
            <w:r w:rsidRPr="008168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столика изготовлено из ДСП 16 мм</w:t>
            </w:r>
            <w:proofErr w:type="gramStart"/>
            <w:r w:rsidRPr="008168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proofErr w:type="gramEnd"/>
            <w:r w:rsidRPr="008168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8168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proofErr w:type="gramEnd"/>
            <w:r w:rsidRPr="008168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бтянуто мед. клеенкой (цвет согласовать с заказчиком) с поролоновым настилом 3см. плотность 22 кг/м3.  Ножки  стола имеют пластмассовые внутренние заглушки, предохраняющие покрытие пола от механических повреждений. Размер 750х780х900.</w:t>
            </w:r>
          </w:p>
        </w:tc>
      </w:tr>
      <w:tr w:rsidR="00BF1D71" w:rsidRPr="00080647" w:rsidTr="002204FA">
        <w:trPr>
          <w:trHeight w:val="368"/>
        </w:trPr>
        <w:tc>
          <w:tcPr>
            <w:tcW w:w="568" w:type="dxa"/>
            <w:shd w:val="clear" w:color="auto" w:fill="auto"/>
            <w:noWrap/>
            <w:vAlign w:val="bottom"/>
          </w:tcPr>
          <w:p w:rsidR="00BF1D71" w:rsidRPr="00816826" w:rsidRDefault="00BF1D71" w:rsidP="005C4AF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1682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BF1D71" w:rsidRPr="00816826" w:rsidRDefault="0058085B" w:rsidP="004228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68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Кушетка  медицинская массажная</w:t>
            </w:r>
          </w:p>
        </w:tc>
        <w:tc>
          <w:tcPr>
            <w:tcW w:w="850" w:type="dxa"/>
            <w:shd w:val="clear" w:color="auto" w:fill="auto"/>
            <w:noWrap/>
          </w:tcPr>
          <w:p w:rsidR="00BF1D71" w:rsidRPr="00816826" w:rsidRDefault="00BF1D71" w:rsidP="003C0A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68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851" w:type="dxa"/>
            <w:shd w:val="clear" w:color="auto" w:fill="auto"/>
            <w:noWrap/>
          </w:tcPr>
          <w:p w:rsidR="00BF1D71" w:rsidRPr="00816826" w:rsidRDefault="0058085B" w:rsidP="003C0A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68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03" w:type="dxa"/>
            <w:shd w:val="clear" w:color="auto" w:fill="auto"/>
            <w:vAlign w:val="bottom"/>
          </w:tcPr>
          <w:p w:rsidR="00BF1D71" w:rsidRPr="00816826" w:rsidRDefault="0058085B" w:rsidP="005808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68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Каркас кушетки изготовлен из стальных электросварных труб квадратного сечения 25 х 25 х 2 мм, 20 х 20 х 1,5 мм. Металлические  части покрыты полиэфирной порошковой краской белого цвета (RAL 9016) с  использованием технологии антибактериальной  защиты, которая распыляется в электростатическом поле и оплавляется в печи при температуре 120°C. Покрытие не вызывает аллергии и позволяет обрабатывать поверхности дезинфицирующими растворами. На  </w:t>
            </w:r>
            <w:proofErr w:type="spellStart"/>
            <w:r w:rsidRPr="008168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металлокаркасе</w:t>
            </w:r>
            <w:proofErr w:type="spellEnd"/>
            <w:r w:rsidRPr="008168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закреплено  ложе, выполненное из ДСП, с настилом из </w:t>
            </w:r>
            <w:proofErr w:type="spellStart"/>
            <w:r w:rsidRPr="008168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пенополиуретана</w:t>
            </w:r>
            <w:proofErr w:type="spellEnd"/>
            <w:r w:rsidRPr="008168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толщиной 30 мм и плотностью 22 кг/куб. покрыто искусственной кожей (цвет согласовать с заказчиком). Угол наклона подголовника регулируется механически.  Размер: 2000 х 620 х 650.</w:t>
            </w:r>
          </w:p>
        </w:tc>
      </w:tr>
      <w:tr w:rsidR="00BF1D71" w:rsidRPr="00080647" w:rsidTr="002204FA">
        <w:trPr>
          <w:trHeight w:val="368"/>
        </w:trPr>
        <w:tc>
          <w:tcPr>
            <w:tcW w:w="568" w:type="dxa"/>
            <w:shd w:val="clear" w:color="auto" w:fill="auto"/>
            <w:noWrap/>
            <w:vAlign w:val="bottom"/>
          </w:tcPr>
          <w:p w:rsidR="00BF1D71" w:rsidRPr="00816826" w:rsidRDefault="00BF1D71" w:rsidP="005C4AF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1682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BF1D71" w:rsidRPr="00816826" w:rsidRDefault="008334C5" w:rsidP="004228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68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Кушетка  медицинская </w:t>
            </w:r>
            <w:r w:rsidRPr="008168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смотровая</w:t>
            </w:r>
          </w:p>
        </w:tc>
        <w:tc>
          <w:tcPr>
            <w:tcW w:w="850" w:type="dxa"/>
            <w:shd w:val="clear" w:color="auto" w:fill="auto"/>
            <w:noWrap/>
          </w:tcPr>
          <w:p w:rsidR="00BF1D71" w:rsidRPr="00816826" w:rsidRDefault="00BF1D71" w:rsidP="003C0A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68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шт.</w:t>
            </w:r>
          </w:p>
        </w:tc>
        <w:tc>
          <w:tcPr>
            <w:tcW w:w="851" w:type="dxa"/>
            <w:shd w:val="clear" w:color="auto" w:fill="auto"/>
            <w:noWrap/>
          </w:tcPr>
          <w:p w:rsidR="00BF1D71" w:rsidRPr="00816826" w:rsidRDefault="008334C5" w:rsidP="003C0A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68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103" w:type="dxa"/>
            <w:shd w:val="clear" w:color="auto" w:fill="auto"/>
            <w:vAlign w:val="bottom"/>
          </w:tcPr>
          <w:p w:rsidR="00BF1D71" w:rsidRPr="00816826" w:rsidRDefault="008334C5" w:rsidP="008334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68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Каркас кушетки изготовлен из стальных электросварных труб квадратного сечения, </w:t>
            </w:r>
            <w:r w:rsidRPr="008168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покрытых полимерным покрытием белого цвета. На  </w:t>
            </w:r>
            <w:proofErr w:type="spellStart"/>
            <w:r w:rsidRPr="008168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металлокаркасе</w:t>
            </w:r>
            <w:proofErr w:type="spellEnd"/>
            <w:r w:rsidRPr="008168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закреплено  ложе, выполненное из ДСП, с настилом из </w:t>
            </w:r>
            <w:proofErr w:type="spellStart"/>
            <w:r w:rsidRPr="008168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пенополиуретана</w:t>
            </w:r>
            <w:proofErr w:type="spellEnd"/>
            <w:r w:rsidRPr="008168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толщиной 30 мм и плотностью  22 кг/куб. покрыто искусственной кожей (цвет согласовать с заказчиком).  Размер: 2000 х 620 х 600.</w:t>
            </w:r>
          </w:p>
          <w:p w:rsidR="002A314F" w:rsidRPr="00816826" w:rsidRDefault="002A314F" w:rsidP="008334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2A314F" w:rsidRPr="00816826" w:rsidRDefault="002A314F" w:rsidP="008334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2A314F" w:rsidRPr="00816826" w:rsidRDefault="002A314F" w:rsidP="008334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A314F" w:rsidRPr="00080647" w:rsidTr="002204FA">
        <w:trPr>
          <w:trHeight w:val="368"/>
        </w:trPr>
        <w:tc>
          <w:tcPr>
            <w:tcW w:w="568" w:type="dxa"/>
            <w:shd w:val="clear" w:color="auto" w:fill="auto"/>
            <w:noWrap/>
            <w:vAlign w:val="bottom"/>
          </w:tcPr>
          <w:p w:rsidR="002A314F" w:rsidRPr="00816826" w:rsidRDefault="00CD6150" w:rsidP="005C4AF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1682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lastRenderedPageBreak/>
              <w:t>10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2A314F" w:rsidRPr="00816826" w:rsidRDefault="002A314F" w:rsidP="004228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68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Столик медицинский с 2 ящиками</w:t>
            </w:r>
          </w:p>
        </w:tc>
        <w:tc>
          <w:tcPr>
            <w:tcW w:w="850" w:type="dxa"/>
            <w:shd w:val="clear" w:color="auto" w:fill="auto"/>
            <w:noWrap/>
          </w:tcPr>
          <w:p w:rsidR="002A314F" w:rsidRPr="00816826" w:rsidRDefault="002A314F" w:rsidP="003C0A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68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851" w:type="dxa"/>
            <w:shd w:val="clear" w:color="auto" w:fill="auto"/>
            <w:noWrap/>
          </w:tcPr>
          <w:p w:rsidR="002A314F" w:rsidRPr="00816826" w:rsidRDefault="002A314F" w:rsidP="003C0A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68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03" w:type="dxa"/>
            <w:shd w:val="clear" w:color="auto" w:fill="auto"/>
            <w:vAlign w:val="bottom"/>
          </w:tcPr>
          <w:p w:rsidR="002A314F" w:rsidRPr="00816826" w:rsidRDefault="002A314F" w:rsidP="008334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6826">
              <w:rPr>
                <w:rFonts w:ascii="Times New Roman" w:hAnsi="Times New Roman" w:cs="Times New Roman"/>
                <w:sz w:val="24"/>
                <w:szCs w:val="24"/>
              </w:rPr>
              <w:t>Каркас  столика выполнен из профильной стальной трубы 20х20х2мм, Передвижная тумба имеет 2 ящика на опоре. Верхняя и нижняя полка (никелированные мед</w:t>
            </w:r>
            <w:proofErr w:type="gramStart"/>
            <w:r w:rsidRPr="0081682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81682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816826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816826">
              <w:rPr>
                <w:rFonts w:ascii="Times New Roman" w:hAnsi="Times New Roman" w:cs="Times New Roman"/>
                <w:sz w:val="24"/>
                <w:szCs w:val="24"/>
              </w:rPr>
              <w:t>оддоны) служат для хранения предметов наиболее часто используемых в процессе работы сотрудников медицинского учреждения. Столик должен комплектоваться колесами диаметром 50 мм, два из которых с тормозом. Ящики из металла (сталь х/к 1,1). Для крепления ящиков применяются телескопические шариковые направляющие, ручки из хрома. Все металлические части покрыты экологически чистой эпоксидной полимерно-порошковой краской, устойчивой к регулярной обработке всеми видами медицинских дезинфицирующих и моющих растворов. Цвет белый. Размер 500х350х875.</w:t>
            </w:r>
          </w:p>
        </w:tc>
      </w:tr>
      <w:tr w:rsidR="002A314F" w:rsidRPr="00080647" w:rsidTr="002204FA">
        <w:trPr>
          <w:trHeight w:val="368"/>
        </w:trPr>
        <w:tc>
          <w:tcPr>
            <w:tcW w:w="568" w:type="dxa"/>
            <w:shd w:val="clear" w:color="auto" w:fill="auto"/>
            <w:noWrap/>
            <w:vAlign w:val="bottom"/>
          </w:tcPr>
          <w:p w:rsidR="002A314F" w:rsidRPr="00816826" w:rsidRDefault="00CD6150" w:rsidP="005C4AF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1682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2A314F" w:rsidRPr="00816826" w:rsidRDefault="00CD6150" w:rsidP="00CD61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68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Столик медицинский с </w:t>
            </w:r>
            <w:r w:rsidRPr="008168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ящиком</w:t>
            </w:r>
          </w:p>
        </w:tc>
        <w:tc>
          <w:tcPr>
            <w:tcW w:w="850" w:type="dxa"/>
            <w:shd w:val="clear" w:color="auto" w:fill="auto"/>
            <w:noWrap/>
          </w:tcPr>
          <w:p w:rsidR="002A314F" w:rsidRPr="00816826" w:rsidRDefault="00816826" w:rsidP="003C0A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68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851" w:type="dxa"/>
            <w:shd w:val="clear" w:color="auto" w:fill="auto"/>
            <w:noWrap/>
          </w:tcPr>
          <w:p w:rsidR="002A314F" w:rsidRPr="00816826" w:rsidRDefault="00816826" w:rsidP="003C0A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103" w:type="dxa"/>
            <w:shd w:val="clear" w:color="auto" w:fill="auto"/>
            <w:vAlign w:val="bottom"/>
          </w:tcPr>
          <w:p w:rsidR="002A314F" w:rsidRPr="00816826" w:rsidRDefault="00CD6150" w:rsidP="008334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6826">
              <w:rPr>
                <w:rFonts w:ascii="Times New Roman" w:hAnsi="Times New Roman" w:cs="Times New Roman"/>
                <w:sz w:val="24"/>
                <w:szCs w:val="24"/>
              </w:rPr>
              <w:t>Каркас  столика выполнен из профильной стальной трубы 20 х 20 х 2 мм, Передвижная тумба имеет 1 ящик на опоре. Верхняя и нижняя 2 полки (никелированные мед</w:t>
            </w:r>
            <w:proofErr w:type="gramStart"/>
            <w:r w:rsidRPr="0081682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81682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816826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816826">
              <w:rPr>
                <w:rFonts w:ascii="Times New Roman" w:hAnsi="Times New Roman" w:cs="Times New Roman"/>
                <w:sz w:val="24"/>
                <w:szCs w:val="24"/>
              </w:rPr>
              <w:t>оддоны) служат для хранения предметов наиболее часто используемых в процессе работы сотрудников медицинского учреждения. Столик должен комплектоваться колесами диаметром 50 мм, два из которых с тормозом. Ящик из металла (сталь х/к 1,1). Для крепления ящиков применяются телескопические шариковые направляющие, ручки из хрома. Все металлические части покрыты экологически чистой эпоксидной полимерно-порошковой краской, устойчивой к регулярной обработке всеми видами медицинских дезинфицирующих и моющих растворов. Цвет белый. Размер 440 х 340 х 870.</w:t>
            </w:r>
          </w:p>
        </w:tc>
      </w:tr>
      <w:tr w:rsidR="002A314F" w:rsidRPr="00080647" w:rsidTr="002204FA">
        <w:trPr>
          <w:trHeight w:val="368"/>
        </w:trPr>
        <w:tc>
          <w:tcPr>
            <w:tcW w:w="568" w:type="dxa"/>
            <w:shd w:val="clear" w:color="auto" w:fill="auto"/>
            <w:noWrap/>
            <w:vAlign w:val="bottom"/>
          </w:tcPr>
          <w:p w:rsidR="002A314F" w:rsidRPr="00816826" w:rsidRDefault="00816826" w:rsidP="005C4AF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2A314F" w:rsidRPr="00816826" w:rsidRDefault="00816826" w:rsidP="004228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68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Столик медицинский с 2 ящиками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2 полками</w:t>
            </w:r>
          </w:p>
        </w:tc>
        <w:tc>
          <w:tcPr>
            <w:tcW w:w="850" w:type="dxa"/>
            <w:shd w:val="clear" w:color="auto" w:fill="auto"/>
            <w:noWrap/>
          </w:tcPr>
          <w:p w:rsidR="002A314F" w:rsidRPr="00816826" w:rsidRDefault="00816826" w:rsidP="003C0A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68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851" w:type="dxa"/>
            <w:shd w:val="clear" w:color="auto" w:fill="auto"/>
            <w:noWrap/>
          </w:tcPr>
          <w:p w:rsidR="002A314F" w:rsidRPr="00816826" w:rsidRDefault="001A461F" w:rsidP="003C0A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103" w:type="dxa"/>
            <w:shd w:val="clear" w:color="auto" w:fill="auto"/>
            <w:vAlign w:val="bottom"/>
          </w:tcPr>
          <w:p w:rsidR="002A314F" w:rsidRPr="00816826" w:rsidRDefault="00816826" w:rsidP="008334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68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Столик представляет собой разборную металлическую конструкцию, выполненную в виде каркаса,  из профильной трубы 20 х 20 х 1,7 мм и листовой стали 1,0 мм</w:t>
            </w:r>
            <w:proofErr w:type="gramStart"/>
            <w:r w:rsidRPr="008168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proofErr w:type="gramEnd"/>
            <w:r w:rsidRPr="008168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8168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proofErr w:type="gramEnd"/>
            <w:r w:rsidRPr="008168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вух выдвижных ящиков и двух полок (никелированных поддонов). Для крепления </w:t>
            </w:r>
            <w:r w:rsidRPr="008168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ящиков применяются телескопические шариковые направляющие, ручки из хрома. Все металлические части покрыты экологически чистой эпоксидной полимерно-порошковой краской, устойчивой к регулярной обработке всеми видами медицинских дезинфицирующих и моющих растворов. Цвет белый. Столик установлен на мебельные колеса диаметром 50мм, два колеса по диагонали снащены тормозным устройством. Размер: 600 х 400 х 870.</w:t>
            </w:r>
          </w:p>
        </w:tc>
      </w:tr>
      <w:tr w:rsidR="00F3792B" w:rsidRPr="00080647" w:rsidTr="002204FA">
        <w:trPr>
          <w:trHeight w:val="368"/>
        </w:trPr>
        <w:tc>
          <w:tcPr>
            <w:tcW w:w="568" w:type="dxa"/>
            <w:shd w:val="clear" w:color="auto" w:fill="auto"/>
            <w:noWrap/>
            <w:vAlign w:val="bottom"/>
          </w:tcPr>
          <w:p w:rsidR="00F3792B" w:rsidRPr="00816826" w:rsidRDefault="00F3792B" w:rsidP="005C4AF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lastRenderedPageBreak/>
              <w:t>13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F3792B" w:rsidRPr="00816826" w:rsidRDefault="00F3792B" w:rsidP="004228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9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Шкаф медицинский</w:t>
            </w:r>
          </w:p>
        </w:tc>
        <w:tc>
          <w:tcPr>
            <w:tcW w:w="850" w:type="dxa"/>
            <w:shd w:val="clear" w:color="auto" w:fill="auto"/>
            <w:noWrap/>
          </w:tcPr>
          <w:p w:rsidR="00F3792B" w:rsidRPr="00816826" w:rsidRDefault="00F3792B" w:rsidP="008D3A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68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851" w:type="dxa"/>
            <w:shd w:val="clear" w:color="auto" w:fill="auto"/>
            <w:noWrap/>
          </w:tcPr>
          <w:p w:rsidR="00F3792B" w:rsidRPr="00816826" w:rsidRDefault="00F3792B" w:rsidP="008D3A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103" w:type="dxa"/>
            <w:shd w:val="clear" w:color="auto" w:fill="auto"/>
            <w:vAlign w:val="bottom"/>
          </w:tcPr>
          <w:p w:rsidR="00F3792B" w:rsidRPr="00816826" w:rsidRDefault="00F3792B" w:rsidP="008334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9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Каркас  шкафа выполнен из профильной стальной трубы 20 х 20 х 2 мм и стального железа толщиной 1,00 мм, имеет 4 ящика, на одном замок. Для крепления ящиков применяются телескопические шариковые направляющие, ручки из хрома. Верхняя дверка  и 3 полки изготовлены из стекла толщиной 5,0 мм, алмазная шлифовка в </w:t>
            </w:r>
            <w:proofErr w:type="gramStart"/>
            <w:r w:rsidRPr="00F379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круговую</w:t>
            </w:r>
            <w:proofErr w:type="gramEnd"/>
            <w:r w:rsidRPr="00F379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Все металлические части покрыты экологически чистой эпоксидной полимерно-порошковой краской, устойчивой к регулярной обработке всеми видами медицинских дезинфицирующих и моющих растворов. Цвет белый. Размер 500 х 400 х 1700.</w:t>
            </w:r>
          </w:p>
        </w:tc>
      </w:tr>
      <w:tr w:rsidR="00F3792B" w:rsidRPr="00080647" w:rsidTr="002204FA">
        <w:trPr>
          <w:trHeight w:val="368"/>
        </w:trPr>
        <w:tc>
          <w:tcPr>
            <w:tcW w:w="568" w:type="dxa"/>
            <w:shd w:val="clear" w:color="auto" w:fill="auto"/>
            <w:noWrap/>
            <w:vAlign w:val="bottom"/>
          </w:tcPr>
          <w:p w:rsidR="00F3792B" w:rsidRPr="00816826" w:rsidRDefault="00F3792B" w:rsidP="005C4AF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F3792B" w:rsidRPr="00816826" w:rsidRDefault="00F3792B" w:rsidP="004228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9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Шкаф медицинский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2-х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дверный</w:t>
            </w:r>
            <w:proofErr w:type="spellEnd"/>
          </w:p>
        </w:tc>
        <w:tc>
          <w:tcPr>
            <w:tcW w:w="850" w:type="dxa"/>
            <w:shd w:val="clear" w:color="auto" w:fill="auto"/>
            <w:noWrap/>
          </w:tcPr>
          <w:p w:rsidR="00F3792B" w:rsidRPr="00816826" w:rsidRDefault="00F3792B" w:rsidP="008D3A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68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851" w:type="dxa"/>
            <w:shd w:val="clear" w:color="auto" w:fill="auto"/>
            <w:noWrap/>
          </w:tcPr>
          <w:p w:rsidR="00F3792B" w:rsidRPr="00816826" w:rsidRDefault="00F3792B" w:rsidP="008D3A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103" w:type="dxa"/>
            <w:shd w:val="clear" w:color="auto" w:fill="auto"/>
            <w:vAlign w:val="bottom"/>
          </w:tcPr>
          <w:p w:rsidR="00F3792B" w:rsidRPr="00F3792B" w:rsidRDefault="00F3792B" w:rsidP="00F379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9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Двери с мебельными замками, в верхней половине две двери с остеклением, стекло </w:t>
            </w:r>
          </w:p>
          <w:p w:rsidR="00F3792B" w:rsidRPr="00F3792B" w:rsidRDefault="00F3792B" w:rsidP="00F379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9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0,5 мм</w:t>
            </w:r>
            <w:proofErr w:type="gramStart"/>
            <w:r w:rsidRPr="00F379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proofErr w:type="gramEnd"/>
            <w:r w:rsidRPr="00F379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</w:t>
            </w:r>
            <w:proofErr w:type="gramStart"/>
            <w:r w:rsidRPr="00F379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</w:t>
            </w:r>
            <w:proofErr w:type="gramEnd"/>
            <w:r w:rsidRPr="00F379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лифовка алмазная) и металлические полки которые перемещаются по высоте, в нижней расположены: слева - три выдвижных ящика на роликовых направляющих, справа - дверь металлическая и одна металлическая полка. Материал - сталь листовая, толщиной </w:t>
            </w:r>
          </w:p>
          <w:p w:rsidR="00F3792B" w:rsidRPr="00816826" w:rsidRDefault="00F3792B" w:rsidP="00F379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9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1,0 мм, труба профильная 20х20х1,5 мм</w:t>
            </w:r>
            <w:proofErr w:type="gramStart"/>
            <w:r w:rsidRPr="00F379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proofErr w:type="gramEnd"/>
            <w:r w:rsidRPr="00F379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F379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F379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окрытие порошковое полимерное, цвет - белый. Размер: 800х400х1800.</w:t>
            </w:r>
          </w:p>
        </w:tc>
      </w:tr>
      <w:tr w:rsidR="00E51B71" w:rsidRPr="00080647" w:rsidTr="002204FA">
        <w:trPr>
          <w:trHeight w:val="368"/>
        </w:trPr>
        <w:tc>
          <w:tcPr>
            <w:tcW w:w="568" w:type="dxa"/>
            <w:shd w:val="clear" w:color="auto" w:fill="auto"/>
            <w:noWrap/>
            <w:vAlign w:val="bottom"/>
          </w:tcPr>
          <w:p w:rsidR="00E51B71" w:rsidRPr="00816826" w:rsidRDefault="00E51B71" w:rsidP="005C4AF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E51B71" w:rsidRPr="00816826" w:rsidRDefault="00E51B71" w:rsidP="004228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1B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Штатив медицинский на колесах</w:t>
            </w:r>
          </w:p>
        </w:tc>
        <w:tc>
          <w:tcPr>
            <w:tcW w:w="850" w:type="dxa"/>
            <w:shd w:val="clear" w:color="auto" w:fill="auto"/>
            <w:noWrap/>
          </w:tcPr>
          <w:p w:rsidR="00E51B71" w:rsidRPr="00816826" w:rsidRDefault="00E51B71" w:rsidP="008D3A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68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851" w:type="dxa"/>
            <w:shd w:val="clear" w:color="auto" w:fill="auto"/>
            <w:noWrap/>
          </w:tcPr>
          <w:p w:rsidR="00E51B71" w:rsidRPr="00816826" w:rsidRDefault="00E51B71" w:rsidP="008D3A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103" w:type="dxa"/>
            <w:shd w:val="clear" w:color="auto" w:fill="auto"/>
            <w:vAlign w:val="bottom"/>
          </w:tcPr>
          <w:p w:rsidR="00E51B71" w:rsidRPr="00816826" w:rsidRDefault="00E51B71" w:rsidP="008334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E51B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Предназначен</w:t>
            </w:r>
            <w:proofErr w:type="gramEnd"/>
            <w:r w:rsidRPr="00E51B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для подвешивания флаконов или разовых систем с лекарственными растворами. Конструкция выполнена из профиля из нержавеющей стали, устойчивая  к санитарно-дезинфекционной обработке. Держатель флаконов выполнен из стального круглого профиля в виде незамкнутых колец. На нижнее кольцо держателей по необходимости подвешиваются разовые системы, имеется никелированный поддон. </w:t>
            </w:r>
            <w:proofErr w:type="gramStart"/>
            <w:r w:rsidRPr="00E51B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Установлен</w:t>
            </w:r>
            <w:proofErr w:type="gramEnd"/>
            <w:r w:rsidRPr="00E51B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 колеса d38. Регулируется по высоте. Макс. высота 1 700 мм.</w:t>
            </w:r>
          </w:p>
        </w:tc>
      </w:tr>
      <w:tr w:rsidR="00623BFC" w:rsidRPr="00080647" w:rsidTr="002204FA">
        <w:trPr>
          <w:trHeight w:val="368"/>
        </w:trPr>
        <w:tc>
          <w:tcPr>
            <w:tcW w:w="568" w:type="dxa"/>
            <w:shd w:val="clear" w:color="auto" w:fill="auto"/>
            <w:noWrap/>
            <w:vAlign w:val="bottom"/>
          </w:tcPr>
          <w:p w:rsidR="00623BFC" w:rsidRPr="00816826" w:rsidRDefault="00623BFC" w:rsidP="005C4AF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623BFC" w:rsidRPr="00816826" w:rsidRDefault="00623BFC" w:rsidP="00623B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</w:t>
            </w:r>
            <w:r w:rsidRPr="00623B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татив для забора крови</w:t>
            </w:r>
          </w:p>
        </w:tc>
        <w:tc>
          <w:tcPr>
            <w:tcW w:w="850" w:type="dxa"/>
            <w:shd w:val="clear" w:color="auto" w:fill="auto"/>
            <w:noWrap/>
          </w:tcPr>
          <w:p w:rsidR="00623BFC" w:rsidRPr="00816826" w:rsidRDefault="00623BFC" w:rsidP="008D3A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68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851" w:type="dxa"/>
            <w:shd w:val="clear" w:color="auto" w:fill="auto"/>
            <w:noWrap/>
          </w:tcPr>
          <w:p w:rsidR="00623BFC" w:rsidRPr="00816826" w:rsidRDefault="00623BFC" w:rsidP="008D3A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103" w:type="dxa"/>
            <w:shd w:val="clear" w:color="auto" w:fill="auto"/>
            <w:vAlign w:val="bottom"/>
          </w:tcPr>
          <w:p w:rsidR="00623BFC" w:rsidRPr="00816826" w:rsidRDefault="00623BFC" w:rsidP="008334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3B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Штатив переносной, под руку. Конструкция выполнена из профиля из нержавеющей стали, устойчивая  к санитарно-дезинфекционной обработке. Регулируется по высоте. </w:t>
            </w:r>
            <w:r w:rsidRPr="00623B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Максимальная высота 900 мм.</w:t>
            </w:r>
          </w:p>
        </w:tc>
      </w:tr>
      <w:tr w:rsidR="00920273" w:rsidRPr="00080647" w:rsidTr="002204FA">
        <w:trPr>
          <w:trHeight w:val="368"/>
        </w:trPr>
        <w:tc>
          <w:tcPr>
            <w:tcW w:w="568" w:type="dxa"/>
            <w:shd w:val="clear" w:color="auto" w:fill="auto"/>
            <w:noWrap/>
            <w:vAlign w:val="bottom"/>
          </w:tcPr>
          <w:p w:rsidR="00920273" w:rsidRDefault="00920273" w:rsidP="005C4AF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lastRenderedPageBreak/>
              <w:t>17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920273" w:rsidRPr="00816826" w:rsidRDefault="00920273" w:rsidP="004228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2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Бикс КСКФ – 3 с фильтром</w:t>
            </w:r>
          </w:p>
        </w:tc>
        <w:tc>
          <w:tcPr>
            <w:tcW w:w="850" w:type="dxa"/>
            <w:shd w:val="clear" w:color="auto" w:fill="auto"/>
            <w:noWrap/>
          </w:tcPr>
          <w:p w:rsidR="00920273" w:rsidRPr="00816826" w:rsidRDefault="00920273" w:rsidP="008D3A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68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851" w:type="dxa"/>
            <w:shd w:val="clear" w:color="auto" w:fill="auto"/>
            <w:noWrap/>
          </w:tcPr>
          <w:p w:rsidR="00920273" w:rsidRPr="00816826" w:rsidRDefault="00920273" w:rsidP="008D3A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03" w:type="dxa"/>
            <w:shd w:val="clear" w:color="auto" w:fill="auto"/>
            <w:vAlign w:val="bottom"/>
          </w:tcPr>
          <w:p w:rsidR="00920273" w:rsidRPr="00816826" w:rsidRDefault="00920273" w:rsidP="008334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9202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Предназначен</w:t>
            </w:r>
            <w:proofErr w:type="gramEnd"/>
            <w:r w:rsidRPr="009202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для размещения в ней перевязочного материала, операционного белья, хирургического инструмента и других изделий медицинского назначения с целью их стерилизации в паровых стерилизаторов и доставка к месту использования. Диаметр: Ø 190 мм, высота: 150 мм, масса загрузки: 5кг, объем: 3 литр. Коробки предназначены для стерилизации в паровых стерилизаторах, хранения и доставки к месту использования перевязочного материала, операционного белья, термостойких шприцов, хирургического и других изделий медицинского назначения. Коробки обеспечивают сохранность стерильности материалов не менее 3-х суток. Изготавливаются из нержавеющей стали.</w:t>
            </w:r>
          </w:p>
        </w:tc>
      </w:tr>
      <w:tr w:rsidR="00B17525" w:rsidRPr="00080647" w:rsidTr="002204FA">
        <w:trPr>
          <w:trHeight w:val="368"/>
        </w:trPr>
        <w:tc>
          <w:tcPr>
            <w:tcW w:w="568" w:type="dxa"/>
            <w:shd w:val="clear" w:color="auto" w:fill="auto"/>
            <w:noWrap/>
            <w:vAlign w:val="bottom"/>
          </w:tcPr>
          <w:p w:rsidR="00B17525" w:rsidRDefault="00B17525" w:rsidP="005C4AF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B17525" w:rsidRPr="00816826" w:rsidRDefault="00B17525" w:rsidP="00B175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2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Бикс КСКФ –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  <w:r w:rsidRPr="009202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 фильтром</w:t>
            </w:r>
          </w:p>
        </w:tc>
        <w:tc>
          <w:tcPr>
            <w:tcW w:w="850" w:type="dxa"/>
            <w:shd w:val="clear" w:color="auto" w:fill="auto"/>
            <w:noWrap/>
          </w:tcPr>
          <w:p w:rsidR="00B17525" w:rsidRPr="00816826" w:rsidRDefault="00B17525" w:rsidP="008D3A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68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851" w:type="dxa"/>
            <w:shd w:val="clear" w:color="auto" w:fill="auto"/>
            <w:noWrap/>
          </w:tcPr>
          <w:p w:rsidR="00B17525" w:rsidRPr="00816826" w:rsidRDefault="00B17525" w:rsidP="008D3A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03" w:type="dxa"/>
            <w:shd w:val="clear" w:color="auto" w:fill="auto"/>
            <w:vAlign w:val="bottom"/>
          </w:tcPr>
          <w:p w:rsidR="00B17525" w:rsidRPr="00816826" w:rsidRDefault="00B17525" w:rsidP="008334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B175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Предназначен</w:t>
            </w:r>
            <w:proofErr w:type="gramEnd"/>
            <w:r w:rsidRPr="00B175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для размещения в ней перевязочного материала, операционного белья, хирургического инструмента и других изделий медицинского назначения с целью их стерилизации в паровых стерилизаторов и доставка к месту использования. </w:t>
            </w:r>
            <w:proofErr w:type="gramStart"/>
            <w:r w:rsidRPr="00B175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Диаметр: Ø 250 мм, высота: 160 мм, масса загрузки: 10 кг, объем: 6 литр.</w:t>
            </w:r>
            <w:proofErr w:type="gramEnd"/>
            <w:r w:rsidRPr="00B175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Коробки предназначены для стерилизации в паровых стерилизаторах, хранения и доставки к месту использования перевязочного материала, операционного белья, термостойких шприцов, хирургического и других изделий медицинского назначения. Коробки обеспечивают сохранность стерильности материалов не менее 3-х суток. Изготавливаются из нержавеющей стали.</w:t>
            </w:r>
          </w:p>
        </w:tc>
      </w:tr>
      <w:tr w:rsidR="00C15F93" w:rsidRPr="00080647" w:rsidTr="002204FA">
        <w:trPr>
          <w:trHeight w:val="368"/>
        </w:trPr>
        <w:tc>
          <w:tcPr>
            <w:tcW w:w="568" w:type="dxa"/>
            <w:shd w:val="clear" w:color="auto" w:fill="auto"/>
            <w:noWrap/>
            <w:vAlign w:val="bottom"/>
          </w:tcPr>
          <w:p w:rsidR="00C15F93" w:rsidRDefault="00C15F93" w:rsidP="005C4AF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C15F93" w:rsidRPr="00816826" w:rsidRDefault="00C15F93" w:rsidP="004228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5F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Пинцет хирургический</w:t>
            </w:r>
          </w:p>
        </w:tc>
        <w:tc>
          <w:tcPr>
            <w:tcW w:w="850" w:type="dxa"/>
            <w:shd w:val="clear" w:color="auto" w:fill="auto"/>
            <w:noWrap/>
          </w:tcPr>
          <w:p w:rsidR="00C15F93" w:rsidRPr="00816826" w:rsidRDefault="00C15F93" w:rsidP="008D3A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68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851" w:type="dxa"/>
            <w:shd w:val="clear" w:color="auto" w:fill="auto"/>
            <w:noWrap/>
          </w:tcPr>
          <w:p w:rsidR="00C15F93" w:rsidRPr="00816826" w:rsidRDefault="00C15F93" w:rsidP="008D3A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103" w:type="dxa"/>
            <w:shd w:val="clear" w:color="auto" w:fill="auto"/>
            <w:vAlign w:val="bottom"/>
          </w:tcPr>
          <w:p w:rsidR="00C15F93" w:rsidRPr="00816826" w:rsidRDefault="00C15F93" w:rsidP="008334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5F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Пинцет хирургический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200 мм.</w:t>
            </w:r>
          </w:p>
        </w:tc>
      </w:tr>
      <w:tr w:rsidR="00C15F93" w:rsidRPr="00080647" w:rsidTr="002204FA">
        <w:trPr>
          <w:trHeight w:val="368"/>
        </w:trPr>
        <w:tc>
          <w:tcPr>
            <w:tcW w:w="568" w:type="dxa"/>
            <w:shd w:val="clear" w:color="auto" w:fill="auto"/>
            <w:noWrap/>
            <w:vAlign w:val="bottom"/>
          </w:tcPr>
          <w:p w:rsidR="00C15F93" w:rsidRDefault="00C15F93" w:rsidP="005C4AF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C15F93" w:rsidRPr="00816826" w:rsidRDefault="00C15F93" w:rsidP="004228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5F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Пинцет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анатомический</w:t>
            </w:r>
          </w:p>
        </w:tc>
        <w:tc>
          <w:tcPr>
            <w:tcW w:w="850" w:type="dxa"/>
            <w:shd w:val="clear" w:color="auto" w:fill="auto"/>
            <w:noWrap/>
          </w:tcPr>
          <w:p w:rsidR="00C15F93" w:rsidRPr="00816826" w:rsidRDefault="00C15F93" w:rsidP="008D3A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68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851" w:type="dxa"/>
            <w:shd w:val="clear" w:color="auto" w:fill="auto"/>
            <w:noWrap/>
          </w:tcPr>
          <w:p w:rsidR="00C15F93" w:rsidRPr="00816826" w:rsidRDefault="00C15F93" w:rsidP="008D3A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103" w:type="dxa"/>
            <w:shd w:val="clear" w:color="auto" w:fill="auto"/>
            <w:vAlign w:val="bottom"/>
          </w:tcPr>
          <w:p w:rsidR="00C15F93" w:rsidRPr="00816826" w:rsidRDefault="00C15F93" w:rsidP="008334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5F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Пинцет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анатомический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200 мм.</w:t>
            </w:r>
          </w:p>
        </w:tc>
      </w:tr>
      <w:tr w:rsidR="00C15F93" w:rsidRPr="00080647" w:rsidTr="002204FA">
        <w:trPr>
          <w:trHeight w:val="368"/>
        </w:trPr>
        <w:tc>
          <w:tcPr>
            <w:tcW w:w="568" w:type="dxa"/>
            <w:shd w:val="clear" w:color="auto" w:fill="auto"/>
            <w:noWrap/>
            <w:vAlign w:val="bottom"/>
          </w:tcPr>
          <w:p w:rsidR="00C15F93" w:rsidRDefault="00C15F93" w:rsidP="005C4AF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C15F93" w:rsidRPr="00816826" w:rsidRDefault="00813BA3" w:rsidP="004228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Ножницы медицинские</w:t>
            </w:r>
          </w:p>
        </w:tc>
        <w:tc>
          <w:tcPr>
            <w:tcW w:w="850" w:type="dxa"/>
            <w:shd w:val="clear" w:color="auto" w:fill="auto"/>
            <w:noWrap/>
          </w:tcPr>
          <w:p w:rsidR="00C15F93" w:rsidRPr="00816826" w:rsidRDefault="00C15F93" w:rsidP="008D3A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68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851" w:type="dxa"/>
            <w:shd w:val="clear" w:color="auto" w:fill="auto"/>
            <w:noWrap/>
          </w:tcPr>
          <w:p w:rsidR="00C15F93" w:rsidRPr="00816826" w:rsidRDefault="00813BA3" w:rsidP="008D3A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103" w:type="dxa"/>
            <w:shd w:val="clear" w:color="auto" w:fill="auto"/>
            <w:vAlign w:val="bottom"/>
          </w:tcPr>
          <w:p w:rsidR="00C15F93" w:rsidRPr="00816826" w:rsidRDefault="00813BA3" w:rsidP="008334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Ножницы медицинские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из нержавеющей стали.</w:t>
            </w:r>
          </w:p>
        </w:tc>
      </w:tr>
    </w:tbl>
    <w:p w:rsidR="00714745" w:rsidRPr="00A96C61" w:rsidRDefault="00714745" w:rsidP="00D83D7D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A96C61" w:rsidRPr="00A96C61" w:rsidRDefault="00A96C61" w:rsidP="00D83D7D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D83D7D" w:rsidRPr="00D83D7D" w:rsidRDefault="00D83D7D" w:rsidP="00D83D7D">
      <w:pPr>
        <w:shd w:val="clear" w:color="auto" w:fill="FFFFFF"/>
        <w:spacing w:after="0" w:line="270" w:lineRule="atLeast"/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83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случае несоответствия победителя квалификационным требованиям, закуп способом запроса ценовых предложений признается несостоявшимся.</w:t>
      </w:r>
    </w:p>
    <w:p w:rsidR="00D83D7D" w:rsidRPr="00D83D7D" w:rsidRDefault="00D83D7D" w:rsidP="00D83D7D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83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D83D7D" w:rsidRPr="00D83D7D" w:rsidRDefault="00D83D7D" w:rsidP="00D83D7D">
      <w:pPr>
        <w:shd w:val="clear" w:color="auto" w:fill="FFFFFF"/>
        <w:spacing w:after="0" w:line="27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83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Договор закупа, составленный по форме, утвержденной уполномоченным органом в области здравоохранения, заключается заказчиком с потенциальным поставщиком, соответствующим квалификационным требованиям с соблюдением условий и сроков, предусмотренных пунктами 1</w:t>
      </w:r>
      <w:r w:rsidR="000655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03, 104</w:t>
      </w:r>
      <w:r w:rsidRPr="00D83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Правил.</w:t>
      </w:r>
    </w:p>
    <w:p w:rsidR="00D83D7D" w:rsidRPr="00D83D7D" w:rsidRDefault="00D83D7D" w:rsidP="00D83D7D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83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804B62" w:rsidRPr="00D83D7D" w:rsidRDefault="00D83D7D" w:rsidP="00F15363">
      <w:pPr>
        <w:shd w:val="clear" w:color="auto" w:fill="FFFFFF"/>
        <w:spacing w:after="0" w:line="270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83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Медицинские изделия должны быть поставлены п</w:t>
      </w:r>
      <w:r w:rsidR="004B7E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оставщиком по адресу: г. Алматы,</w:t>
      </w:r>
      <w:r w:rsidRPr="00D83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ул. Демченко</w:t>
      </w:r>
      <w:r w:rsidR="004B7E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D83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8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 </w:t>
      </w:r>
      <w:r w:rsidRPr="00D83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основании заявок заказчика в течени</w:t>
      </w:r>
      <w:r w:rsidR="000655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Pr="00D83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всего срока действия заключенного договора.</w:t>
      </w:r>
    </w:p>
    <w:sectPr w:rsidR="00804B62" w:rsidRPr="00D83D7D" w:rsidSect="00804B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A145EB"/>
    <w:multiLevelType w:val="multilevel"/>
    <w:tmpl w:val="1B68A4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2D245D0"/>
    <w:multiLevelType w:val="multilevel"/>
    <w:tmpl w:val="093ED8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83D7D"/>
    <w:rsid w:val="000038C7"/>
    <w:rsid w:val="00032955"/>
    <w:rsid w:val="000633A2"/>
    <w:rsid w:val="000655AB"/>
    <w:rsid w:val="00162BBB"/>
    <w:rsid w:val="001A461F"/>
    <w:rsid w:val="001E491B"/>
    <w:rsid w:val="001F7B27"/>
    <w:rsid w:val="002204FA"/>
    <w:rsid w:val="002364D3"/>
    <w:rsid w:val="00251A77"/>
    <w:rsid w:val="00263D46"/>
    <w:rsid w:val="0028405F"/>
    <w:rsid w:val="002A314F"/>
    <w:rsid w:val="002F0C5A"/>
    <w:rsid w:val="00321439"/>
    <w:rsid w:val="003B536E"/>
    <w:rsid w:val="00440BFE"/>
    <w:rsid w:val="004B3739"/>
    <w:rsid w:val="004B7E59"/>
    <w:rsid w:val="0053063E"/>
    <w:rsid w:val="00530BB1"/>
    <w:rsid w:val="00571333"/>
    <w:rsid w:val="00577070"/>
    <w:rsid w:val="0058085B"/>
    <w:rsid w:val="005862B0"/>
    <w:rsid w:val="005C4AF0"/>
    <w:rsid w:val="005E012E"/>
    <w:rsid w:val="00600E9C"/>
    <w:rsid w:val="00623BFC"/>
    <w:rsid w:val="006A63EC"/>
    <w:rsid w:val="006C5AFB"/>
    <w:rsid w:val="006F4277"/>
    <w:rsid w:val="007103F3"/>
    <w:rsid w:val="00714745"/>
    <w:rsid w:val="007B546C"/>
    <w:rsid w:val="007C7ED0"/>
    <w:rsid w:val="007F3647"/>
    <w:rsid w:val="00804B62"/>
    <w:rsid w:val="00813BA3"/>
    <w:rsid w:val="00816826"/>
    <w:rsid w:val="008334C5"/>
    <w:rsid w:val="00833726"/>
    <w:rsid w:val="00837570"/>
    <w:rsid w:val="008526E3"/>
    <w:rsid w:val="00890087"/>
    <w:rsid w:val="008E49DB"/>
    <w:rsid w:val="0091337B"/>
    <w:rsid w:val="00920273"/>
    <w:rsid w:val="009F6758"/>
    <w:rsid w:val="00A96C61"/>
    <w:rsid w:val="00B17525"/>
    <w:rsid w:val="00B31891"/>
    <w:rsid w:val="00B630D6"/>
    <w:rsid w:val="00BA6896"/>
    <w:rsid w:val="00BB0E12"/>
    <w:rsid w:val="00BB18EA"/>
    <w:rsid w:val="00BF1D71"/>
    <w:rsid w:val="00C15F93"/>
    <w:rsid w:val="00C22806"/>
    <w:rsid w:val="00C23CFE"/>
    <w:rsid w:val="00C353FA"/>
    <w:rsid w:val="00C96D00"/>
    <w:rsid w:val="00CA5955"/>
    <w:rsid w:val="00CD6150"/>
    <w:rsid w:val="00D02542"/>
    <w:rsid w:val="00D244BE"/>
    <w:rsid w:val="00D258CC"/>
    <w:rsid w:val="00D83D7D"/>
    <w:rsid w:val="00D845AA"/>
    <w:rsid w:val="00DB7B82"/>
    <w:rsid w:val="00E51B71"/>
    <w:rsid w:val="00E5462D"/>
    <w:rsid w:val="00E85225"/>
    <w:rsid w:val="00E951EB"/>
    <w:rsid w:val="00E97E79"/>
    <w:rsid w:val="00EC3CA2"/>
    <w:rsid w:val="00EC69A9"/>
    <w:rsid w:val="00F15363"/>
    <w:rsid w:val="00F32E2E"/>
    <w:rsid w:val="00F3792B"/>
    <w:rsid w:val="00F82E85"/>
    <w:rsid w:val="00FB2D86"/>
    <w:rsid w:val="00FB50DF"/>
    <w:rsid w:val="00FC2C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4B6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83D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D83D7D"/>
    <w:rPr>
      <w:color w:val="0000FF"/>
      <w:u w:val="single"/>
    </w:rPr>
  </w:style>
  <w:style w:type="character" w:styleId="a5">
    <w:name w:val="Strong"/>
    <w:basedOn w:val="a0"/>
    <w:uiPriority w:val="22"/>
    <w:qFormat/>
    <w:rsid w:val="00D83D7D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971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26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68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15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adilet.zan.kz/rus/docs/P090001729_" TargetMode="External"/><Relationship Id="rId3" Type="http://schemas.openxmlformats.org/officeDocument/2006/relationships/styles" Target="styles.xml"/><Relationship Id="rId7" Type="http://schemas.openxmlformats.org/officeDocument/2006/relationships/hyperlink" Target="mailto:aokvdbuh73@mail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0A20BC-4C84-4488-A651-39B7965538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384</TotalTime>
  <Pages>9</Pages>
  <Words>2530</Words>
  <Characters>14425</Characters>
  <Application>Microsoft Office Word</Application>
  <DocSecurity>0</DocSecurity>
  <Lines>120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Kassa</dc:creator>
  <cp:lastModifiedBy>User</cp:lastModifiedBy>
  <cp:revision>68</cp:revision>
  <cp:lastPrinted>2021-04-23T10:41:00Z</cp:lastPrinted>
  <dcterms:created xsi:type="dcterms:W3CDTF">2021-01-15T05:15:00Z</dcterms:created>
  <dcterms:modified xsi:type="dcterms:W3CDTF">2021-12-08T11:48:00Z</dcterms:modified>
</cp:coreProperties>
</file>